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1B9" w:rsidRPr="0093503C" w:rsidRDefault="00DF7DB5" w:rsidP="00205F1F">
      <w:pPr>
        <w:jc w:val="center"/>
        <w:rPr>
          <w:b/>
          <w:sz w:val="24"/>
          <w:szCs w:val="24"/>
        </w:rPr>
      </w:pPr>
      <w:r w:rsidRPr="0093503C">
        <w:rPr>
          <w:b/>
          <w:sz w:val="24"/>
          <w:szCs w:val="24"/>
        </w:rPr>
        <w:t>Instructions for Returning Keble Library Books to Keble Library</w:t>
      </w:r>
    </w:p>
    <w:p w:rsidR="00C41233" w:rsidRPr="0093503C" w:rsidRDefault="00C41233">
      <w:pPr>
        <w:rPr>
          <w:sz w:val="24"/>
          <w:szCs w:val="24"/>
        </w:rPr>
      </w:pPr>
    </w:p>
    <w:p w:rsidR="00C41233" w:rsidRPr="0093503C" w:rsidRDefault="00C41233" w:rsidP="00C41233">
      <w:pPr>
        <w:jc w:val="center"/>
        <w:rPr>
          <w:b/>
          <w:sz w:val="24"/>
          <w:szCs w:val="24"/>
          <w:u w:val="single"/>
        </w:rPr>
      </w:pPr>
      <w:r w:rsidRPr="0093503C">
        <w:rPr>
          <w:b/>
          <w:sz w:val="24"/>
          <w:szCs w:val="24"/>
          <w:u w:val="single"/>
        </w:rPr>
        <w:t>TO ALL STUDENTS</w:t>
      </w:r>
    </w:p>
    <w:p w:rsidR="00C41233" w:rsidRPr="0093503C" w:rsidRDefault="00C41233">
      <w:bookmarkStart w:id="0" w:name="_GoBack"/>
      <w:bookmarkEnd w:id="0"/>
      <w:r w:rsidRPr="0093503C">
        <w:t>We have put in place the following procedures for return</w:t>
      </w:r>
      <w:r w:rsidR="00097F46" w:rsidRPr="0093503C">
        <w:t>ing</w:t>
      </w:r>
      <w:r w:rsidRPr="0093503C">
        <w:t xml:space="preserve"> Keble books to Keble Library:</w:t>
      </w:r>
    </w:p>
    <w:p w:rsidR="00DF7DB5" w:rsidRPr="0093503C" w:rsidRDefault="00DF7DB5">
      <w:pPr>
        <w:rPr>
          <w:b/>
          <w:u w:val="single"/>
        </w:rPr>
      </w:pPr>
      <w:r w:rsidRPr="0093503C">
        <w:rPr>
          <w:b/>
          <w:u w:val="single"/>
        </w:rPr>
        <w:t>Finalists and Leavers</w:t>
      </w:r>
    </w:p>
    <w:p w:rsidR="003D0948" w:rsidRPr="0093503C" w:rsidRDefault="00C35587">
      <w:r w:rsidRPr="0093503C">
        <w:t>B</w:t>
      </w:r>
      <w:r w:rsidR="003D0948" w:rsidRPr="0093503C">
        <w:t>ooks on loan must be returned by 30 June 2020</w:t>
      </w:r>
      <w:r w:rsidRPr="0093503C">
        <w:t xml:space="preserve"> if your course finishes and your card expires on 30 June. </w:t>
      </w:r>
      <w:r w:rsidR="00C41233" w:rsidRPr="0093503C">
        <w:t xml:space="preserve">Keble Library books may be left at Keble Lodge. </w:t>
      </w:r>
      <w:r w:rsidR="003D0948" w:rsidRPr="0093503C">
        <w:t>If you are mailing books, they should be sent to the following address:</w:t>
      </w:r>
    </w:p>
    <w:p w:rsidR="003D0948" w:rsidRPr="0093503C" w:rsidRDefault="003D0948" w:rsidP="003D0948">
      <w:pPr>
        <w:spacing w:after="0"/>
      </w:pPr>
      <w:r w:rsidRPr="0093503C">
        <w:t>Librarian</w:t>
      </w:r>
    </w:p>
    <w:p w:rsidR="003D0948" w:rsidRPr="0093503C" w:rsidRDefault="003D0948" w:rsidP="003D0948">
      <w:pPr>
        <w:spacing w:after="0"/>
      </w:pPr>
      <w:r w:rsidRPr="0093503C">
        <w:t>Keble College</w:t>
      </w:r>
    </w:p>
    <w:p w:rsidR="001E44C1" w:rsidRPr="0093503C" w:rsidRDefault="001E44C1" w:rsidP="003D0948">
      <w:pPr>
        <w:spacing w:after="0"/>
      </w:pPr>
      <w:r w:rsidRPr="0093503C">
        <w:t>Parks Road</w:t>
      </w:r>
    </w:p>
    <w:p w:rsidR="003D0948" w:rsidRPr="0093503C" w:rsidRDefault="003D0948" w:rsidP="003D0948">
      <w:pPr>
        <w:spacing w:after="0"/>
      </w:pPr>
      <w:r w:rsidRPr="0093503C">
        <w:t xml:space="preserve">Oxford </w:t>
      </w:r>
    </w:p>
    <w:p w:rsidR="003D0948" w:rsidRPr="0093503C" w:rsidRDefault="003D0948">
      <w:r w:rsidRPr="0093503C">
        <w:t>OX1 3PG</w:t>
      </w:r>
    </w:p>
    <w:p w:rsidR="003D0948" w:rsidRPr="0093503C" w:rsidRDefault="003D0948">
      <w:r w:rsidRPr="0093503C">
        <w:t>Please make sure th</w:t>
      </w:r>
      <w:r w:rsidR="00C41233" w:rsidRPr="0093503C">
        <w:t>at books</w:t>
      </w:r>
      <w:r w:rsidRPr="0093503C">
        <w:t xml:space="preserve"> are packed securely and please ask for a Proof of Posting. Keble books should not be sent back to any other library and will remain your responsibility until we receive them back. </w:t>
      </w:r>
      <w:r w:rsidR="00C41233" w:rsidRPr="0093503C">
        <w:t xml:space="preserve">Please do not send books from other libraries to us, as we will not be able to return them on your behalf. Keble </w:t>
      </w:r>
      <w:r w:rsidRPr="0093503C">
        <w:t xml:space="preserve">Library staff are working </w:t>
      </w:r>
      <w:r w:rsidR="00C41233" w:rsidRPr="0093503C">
        <w:t>on site</w:t>
      </w:r>
      <w:r w:rsidRPr="0093503C">
        <w:t xml:space="preserve"> for only one day per week</w:t>
      </w:r>
      <w:r w:rsidR="00C41233" w:rsidRPr="0093503C">
        <w:t xml:space="preserve"> </w:t>
      </w:r>
      <w:r w:rsidR="0092640C" w:rsidRPr="0093503C">
        <w:t xml:space="preserve">at present </w:t>
      </w:r>
      <w:r w:rsidR="00C41233" w:rsidRPr="0093503C">
        <w:t xml:space="preserve">and </w:t>
      </w:r>
      <w:r w:rsidRPr="0093503C">
        <w:t xml:space="preserve">all books received back have to be quarantined for 72 hours. There may therefore be a delay between books being received back and them being taken off your record. </w:t>
      </w:r>
      <w:r w:rsidR="0093503C">
        <w:t xml:space="preserve">To reflect this, no fines will be charged for Trinity term, although </w:t>
      </w:r>
      <w:r w:rsidR="006E3DD5">
        <w:t xml:space="preserve">if you had books that were overdue </w:t>
      </w:r>
      <w:r w:rsidR="00B028D1">
        <w:t>at the time that the Library closed,</w:t>
      </w:r>
      <w:r w:rsidR="006E3DD5">
        <w:t xml:space="preserve"> </w:t>
      </w:r>
      <w:r w:rsidR="0093503C">
        <w:t>there may be some fines on your record relating to</w:t>
      </w:r>
      <w:r w:rsidR="00B028D1">
        <w:t xml:space="preserve"> those</w:t>
      </w:r>
      <w:r w:rsidR="0093503C">
        <w:t xml:space="preserve">. </w:t>
      </w:r>
      <w:r w:rsidRPr="0093503C">
        <w:t>We will e-mail you to confirm that we have received your books and that they have been taken off your record.</w:t>
      </w:r>
    </w:p>
    <w:p w:rsidR="00C41233" w:rsidRPr="0093503C" w:rsidRDefault="00AF2B3A">
      <w:r w:rsidRPr="0093503C">
        <w:t>As you will appreciate, it is important that we receive books back and y</w:t>
      </w:r>
      <w:r w:rsidR="00C41233" w:rsidRPr="0093503C">
        <w:t xml:space="preserve">ou will be </w:t>
      </w:r>
      <w:proofErr w:type="spellStart"/>
      <w:r w:rsidR="00C41233" w:rsidRPr="0093503C">
        <w:t>batteled</w:t>
      </w:r>
      <w:proofErr w:type="spellEnd"/>
      <w:r w:rsidR="00C41233" w:rsidRPr="0093503C">
        <w:t xml:space="preserve"> </w:t>
      </w:r>
      <w:r w:rsidR="00C35587" w:rsidRPr="0093503C">
        <w:t>in early July</w:t>
      </w:r>
      <w:r w:rsidR="0092640C" w:rsidRPr="0093503C">
        <w:t xml:space="preserve"> </w:t>
      </w:r>
      <w:r w:rsidR="00C41233" w:rsidRPr="0093503C">
        <w:t xml:space="preserve">for any books </w:t>
      </w:r>
      <w:r w:rsidRPr="0093503C">
        <w:t xml:space="preserve">that </w:t>
      </w:r>
      <w:r w:rsidR="0092640C" w:rsidRPr="0093503C">
        <w:t>have</w:t>
      </w:r>
      <w:r w:rsidRPr="0093503C">
        <w:t xml:space="preserve"> </w:t>
      </w:r>
      <w:r w:rsidR="00C41233" w:rsidRPr="0093503C">
        <w:t xml:space="preserve">not </w:t>
      </w:r>
      <w:r w:rsidR="0092640C" w:rsidRPr="0093503C">
        <w:t xml:space="preserve">been </w:t>
      </w:r>
      <w:r w:rsidR="00C41233" w:rsidRPr="0093503C">
        <w:t>returned</w:t>
      </w:r>
      <w:r w:rsidR="0092640C" w:rsidRPr="0093503C">
        <w:t>.</w:t>
      </w:r>
    </w:p>
    <w:p w:rsidR="00C35587" w:rsidRPr="0093503C" w:rsidRDefault="00C41233" w:rsidP="00C35587">
      <w:r w:rsidRPr="0093503C">
        <w:t xml:space="preserve">We </w:t>
      </w:r>
      <w:r w:rsidR="00AF2B3A" w:rsidRPr="0093503C">
        <w:t xml:space="preserve">want to help and </w:t>
      </w:r>
      <w:r w:rsidRPr="0093503C">
        <w:t xml:space="preserve">will do our best to be </w:t>
      </w:r>
      <w:r w:rsidR="00405E27" w:rsidRPr="0093503C">
        <w:t xml:space="preserve">understanding and </w:t>
      </w:r>
      <w:r w:rsidRPr="0093503C">
        <w:t xml:space="preserve">flexible during these challenging times, so please do contact us on both </w:t>
      </w:r>
      <w:hyperlink r:id="rId4" w:history="1">
        <w:r w:rsidRPr="0093503C">
          <w:rPr>
            <w:rStyle w:val="Hyperlink"/>
          </w:rPr>
          <w:t>librarian@keble.ox.ac.uk</w:t>
        </w:r>
      </w:hyperlink>
      <w:r w:rsidRPr="0093503C">
        <w:t xml:space="preserve"> and </w:t>
      </w:r>
      <w:hyperlink r:id="rId5" w:history="1">
        <w:r w:rsidRPr="0093503C">
          <w:rPr>
            <w:rStyle w:val="Hyperlink"/>
          </w:rPr>
          <w:t>library@keble.ox.ac.uk</w:t>
        </w:r>
      </w:hyperlink>
      <w:r w:rsidRPr="0093503C">
        <w:t xml:space="preserve"> if </w:t>
      </w:r>
      <w:r w:rsidR="0092640C" w:rsidRPr="0093503C">
        <w:t xml:space="preserve">you have any questions or if </w:t>
      </w:r>
      <w:r w:rsidRPr="0093503C">
        <w:t>there is a good reason why you are unable to return books by 30 June.</w:t>
      </w:r>
      <w:r w:rsidR="00C35587" w:rsidRPr="0093503C">
        <w:t xml:space="preserve"> </w:t>
      </w:r>
    </w:p>
    <w:p w:rsidR="00C35587" w:rsidRPr="0093503C" w:rsidRDefault="00C35587" w:rsidP="00C35587">
      <w:r w:rsidRPr="0093503C">
        <w:t xml:space="preserve">For the small number of students whose courses </w:t>
      </w:r>
      <w:r w:rsidR="00723CAA" w:rsidRPr="0093503C">
        <w:t xml:space="preserve">finish </w:t>
      </w:r>
      <w:r w:rsidRPr="0093503C">
        <w:t>in July, August or September</w:t>
      </w:r>
      <w:r w:rsidR="00723CAA" w:rsidRPr="0093503C">
        <w:t xml:space="preserve"> 2020</w:t>
      </w:r>
      <w:r w:rsidRPr="0093503C">
        <w:t xml:space="preserve">, books must be returned by the date your card expires, or you will be batteled shortly </w:t>
      </w:r>
      <w:r w:rsidR="002B71D0" w:rsidRPr="0093503C">
        <w:t xml:space="preserve">thereafter. Once again, please contact us on both </w:t>
      </w:r>
      <w:hyperlink r:id="rId6" w:history="1">
        <w:r w:rsidR="002B71D0" w:rsidRPr="0093503C">
          <w:rPr>
            <w:rStyle w:val="Hyperlink"/>
          </w:rPr>
          <w:t>librarian@keble.ox.ac.uk</w:t>
        </w:r>
      </w:hyperlink>
      <w:r w:rsidR="002B71D0" w:rsidRPr="0093503C">
        <w:t xml:space="preserve"> and </w:t>
      </w:r>
      <w:hyperlink r:id="rId7" w:history="1">
        <w:r w:rsidR="002B71D0" w:rsidRPr="0093503C">
          <w:rPr>
            <w:rStyle w:val="Hyperlink"/>
          </w:rPr>
          <w:t>library@keble.ox.ac.uk</w:t>
        </w:r>
      </w:hyperlink>
      <w:r w:rsidR="002B71D0" w:rsidRPr="0093503C">
        <w:t xml:space="preserve"> if you have any questions or if there is a good reason why you cannot return your books by these dates.</w:t>
      </w:r>
    </w:p>
    <w:p w:rsidR="00DF7DB5" w:rsidRPr="0093503C" w:rsidRDefault="00DF7DB5">
      <w:pPr>
        <w:rPr>
          <w:b/>
          <w:u w:val="single"/>
        </w:rPr>
      </w:pPr>
      <w:r w:rsidRPr="0093503C">
        <w:rPr>
          <w:b/>
          <w:u w:val="single"/>
        </w:rPr>
        <w:t>Returning Students</w:t>
      </w:r>
    </w:p>
    <w:p w:rsidR="00D067AD" w:rsidRPr="00240E08" w:rsidRDefault="00DF7DB5">
      <w:pPr>
        <w:rPr>
          <w:color w:val="0563C1" w:themeColor="hyperlink"/>
        </w:rPr>
      </w:pPr>
      <w:r w:rsidRPr="0093503C">
        <w:t xml:space="preserve">All books have been renewed until </w:t>
      </w:r>
      <w:r w:rsidR="003D0948" w:rsidRPr="0093503C">
        <w:t>Wednesday of 1</w:t>
      </w:r>
      <w:r w:rsidR="003D0948" w:rsidRPr="0093503C">
        <w:rPr>
          <w:vertAlign w:val="superscript"/>
        </w:rPr>
        <w:t>st</w:t>
      </w:r>
      <w:r w:rsidR="003D0948" w:rsidRPr="0093503C">
        <w:t xml:space="preserve"> Week</w:t>
      </w:r>
      <w:r w:rsidR="001724D2" w:rsidRPr="0093503C">
        <w:t xml:space="preserve"> of Michaelmas term</w:t>
      </w:r>
      <w:r w:rsidR="003D0948" w:rsidRPr="0093503C">
        <w:t xml:space="preserve"> (14</w:t>
      </w:r>
      <w:r w:rsidR="003D0948" w:rsidRPr="0093503C">
        <w:rPr>
          <w:vertAlign w:val="superscript"/>
        </w:rPr>
        <w:t>th</w:t>
      </w:r>
      <w:r w:rsidR="003D0948" w:rsidRPr="0093503C">
        <w:t xml:space="preserve"> October 2020) so you do not need to return your books at the end of Trinity term. Physics and Chemistry Loan Scheme </w:t>
      </w:r>
      <w:r w:rsidR="001724D2" w:rsidRPr="0093503C">
        <w:t>b</w:t>
      </w:r>
      <w:r w:rsidR="003D0948" w:rsidRPr="0093503C">
        <w:t>ooks</w:t>
      </w:r>
      <w:r w:rsidR="001724D2" w:rsidRPr="0093503C">
        <w:t xml:space="preserve"> that were due to be returned at the end of Trinity term should now be returned at the beginning of Michaelmas</w:t>
      </w:r>
      <w:r w:rsidR="00C41233" w:rsidRPr="0093503C">
        <w:t xml:space="preserve">. If you have any questions, please e-mail both </w:t>
      </w:r>
      <w:hyperlink r:id="rId8" w:history="1">
        <w:r w:rsidR="00C41233" w:rsidRPr="0093503C">
          <w:rPr>
            <w:rStyle w:val="Hyperlink"/>
          </w:rPr>
          <w:t>librarian@keble.ox.ac.uk</w:t>
        </w:r>
      </w:hyperlink>
      <w:r w:rsidR="00C41233" w:rsidRPr="0093503C">
        <w:t xml:space="preserve"> and </w:t>
      </w:r>
      <w:hyperlink r:id="rId9" w:history="1">
        <w:r w:rsidR="00C41233" w:rsidRPr="0093503C">
          <w:rPr>
            <w:rStyle w:val="Hyperlink"/>
          </w:rPr>
          <w:t>library@keble.ox.ac.uk</w:t>
        </w:r>
      </w:hyperlink>
      <w:r w:rsidR="0092640C" w:rsidRPr="0093503C">
        <w:rPr>
          <w:rStyle w:val="Hyperlink"/>
          <w:u w:val="none"/>
        </w:rPr>
        <w:t>.</w:t>
      </w:r>
    </w:p>
    <w:p w:rsidR="00C41233" w:rsidRPr="0093503C" w:rsidRDefault="00C41233"/>
    <w:p w:rsidR="00DF7DB5" w:rsidRPr="0093503C" w:rsidRDefault="00DF7DB5">
      <w:pPr>
        <w:rPr>
          <w:u w:val="single"/>
        </w:rPr>
      </w:pPr>
    </w:p>
    <w:sectPr w:rsidR="00DF7DB5" w:rsidRPr="009350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DB5"/>
    <w:rsid w:val="00097F46"/>
    <w:rsid w:val="001724D2"/>
    <w:rsid w:val="001E44C1"/>
    <w:rsid w:val="00205F1F"/>
    <w:rsid w:val="00220E85"/>
    <w:rsid w:val="00240E08"/>
    <w:rsid w:val="002B71D0"/>
    <w:rsid w:val="003971B9"/>
    <w:rsid w:val="003D0948"/>
    <w:rsid w:val="00405E27"/>
    <w:rsid w:val="006E3DD5"/>
    <w:rsid w:val="00723CAA"/>
    <w:rsid w:val="0092640C"/>
    <w:rsid w:val="0093503C"/>
    <w:rsid w:val="00AF2B3A"/>
    <w:rsid w:val="00B028D1"/>
    <w:rsid w:val="00C11C98"/>
    <w:rsid w:val="00C35587"/>
    <w:rsid w:val="00C41233"/>
    <w:rsid w:val="00CE5C7B"/>
    <w:rsid w:val="00D067AD"/>
    <w:rsid w:val="00DB4FE9"/>
    <w:rsid w:val="00D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6A6A7"/>
  <w15:chartTrackingRefBased/>
  <w15:docId w15:val="{F670FAC1-23EB-492B-AA43-656B57EA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2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1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rarian@keble.ox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brary@keble.ox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brarian@keble.ox.ac.u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ibrary@keble.ox.ac.uk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librarian@keble.ox.ac.uk" TargetMode="External"/><Relationship Id="rId9" Type="http://schemas.openxmlformats.org/officeDocument/2006/relationships/hyperlink" Target="mailto:library@keble.o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Keble College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Murphy</dc:creator>
  <cp:keywords/>
  <dc:description/>
  <cp:lastModifiedBy>Yvonne Murphy</cp:lastModifiedBy>
  <cp:revision>3</cp:revision>
  <dcterms:created xsi:type="dcterms:W3CDTF">2020-06-01T13:24:00Z</dcterms:created>
  <dcterms:modified xsi:type="dcterms:W3CDTF">2020-06-03T13:22:00Z</dcterms:modified>
</cp:coreProperties>
</file>