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579D" w14:textId="77777777" w:rsidR="005C2B1B" w:rsidRPr="00BF6D81" w:rsidRDefault="00C16527" w:rsidP="005C2B1B">
      <w:pPr>
        <w:spacing w:after="0" w:line="240" w:lineRule="auto"/>
        <w:rPr>
          <w:rFonts w:ascii="Garamond" w:hAnsi="Garamond"/>
          <w:b/>
          <w:sz w:val="26"/>
          <w:szCs w:val="26"/>
        </w:rPr>
      </w:pPr>
      <w:r w:rsidRPr="0004183E">
        <w:rPr>
          <w:rFonts w:ascii="Garamond" w:hAnsi="Garamond"/>
          <w:b/>
          <w:sz w:val="24"/>
        </w:rPr>
        <w:tab/>
      </w:r>
      <w:r w:rsidR="005C2B1B" w:rsidRPr="00BF6D81">
        <w:rPr>
          <w:rFonts w:ascii="Garamond" w:hAnsi="Garamond"/>
          <w:b/>
          <w:sz w:val="26"/>
          <w:szCs w:val="26"/>
        </w:rPr>
        <w:t>Mending Wall</w:t>
      </w:r>
    </w:p>
    <w:p w14:paraId="4ED1CB3F" w14:textId="77777777" w:rsidR="005C2B1B" w:rsidRPr="00BF6D81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16F05FA" w14:textId="77777777" w:rsidR="00C16527" w:rsidRPr="00BF6D81" w:rsidRDefault="00C16527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B453CB5" w14:textId="74997EC1" w:rsidR="00C16527" w:rsidRP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Something there is that doesn’</w:t>
      </w:r>
      <w:r w:rsidR="00C16527" w:rsidRPr="00BF6D81">
        <w:rPr>
          <w:rFonts w:ascii="Garamond" w:hAnsi="Garamond"/>
          <w:sz w:val="26"/>
          <w:szCs w:val="26"/>
          <w:lang w:val="en-US"/>
        </w:rPr>
        <w:t>t love a wall,</w:t>
      </w:r>
    </w:p>
    <w:p w14:paraId="2A36D362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That sends the frozen-ground-swell under it,</w:t>
      </w:r>
    </w:p>
    <w:p w14:paraId="1458122C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And spills the upper boulders in the sun;</w:t>
      </w:r>
    </w:p>
    <w:p w14:paraId="11BDE4F9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And makes gaps even two can pass abreast.</w:t>
      </w:r>
    </w:p>
    <w:p w14:paraId="3D05E6C5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The work of hunters is another thing:</w:t>
      </w:r>
    </w:p>
    <w:p w14:paraId="2672E3E4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I have come after them and made repair</w:t>
      </w:r>
    </w:p>
    <w:p w14:paraId="209D70E1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Where they have left not one stone on a stone,</w:t>
      </w:r>
    </w:p>
    <w:p w14:paraId="5300336A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But they would have the rabbit out of hiding,</w:t>
      </w:r>
    </w:p>
    <w:p w14:paraId="49C154E1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To please the yelping dogs. The gaps I mean,</w:t>
      </w:r>
    </w:p>
    <w:p w14:paraId="18E220BF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No one has seen them made or heard them made,</w:t>
      </w:r>
    </w:p>
    <w:p w14:paraId="360EED2B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But at spring mending-time we find them there.</w:t>
      </w:r>
    </w:p>
    <w:p w14:paraId="75AD63C8" w14:textId="635F3D51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 xml:space="preserve">I let my </w:t>
      </w:r>
      <w:r w:rsidR="00F916F8" w:rsidRPr="00BF6D81">
        <w:rPr>
          <w:rFonts w:ascii="Garamond" w:hAnsi="Garamond"/>
          <w:sz w:val="26"/>
          <w:szCs w:val="26"/>
          <w:lang w:val="en-US"/>
        </w:rPr>
        <w:t>neighbor</w:t>
      </w:r>
      <w:r w:rsidRPr="00BF6D81">
        <w:rPr>
          <w:rFonts w:ascii="Garamond" w:hAnsi="Garamond"/>
          <w:sz w:val="26"/>
          <w:szCs w:val="26"/>
          <w:lang w:val="en-US"/>
        </w:rPr>
        <w:t xml:space="preserve"> know beyond the hill</w:t>
      </w:r>
      <w:proofErr w:type="gramStart"/>
      <w:r w:rsidRPr="00BF6D81">
        <w:rPr>
          <w:rFonts w:ascii="Garamond" w:hAnsi="Garamond"/>
          <w:sz w:val="26"/>
          <w:szCs w:val="26"/>
          <w:lang w:val="en-US"/>
        </w:rPr>
        <w:t>;</w:t>
      </w:r>
      <w:proofErr w:type="gramEnd"/>
    </w:p>
    <w:p w14:paraId="17D9F5B5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And on a day we meet to walk the line</w:t>
      </w:r>
    </w:p>
    <w:p w14:paraId="1FB3D295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And set the wall between us once again.</w:t>
      </w:r>
    </w:p>
    <w:p w14:paraId="50A26FF3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We keep the wall between us as we go.</w:t>
      </w:r>
    </w:p>
    <w:p w14:paraId="02ADA49C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To each the boulders that have fallen to each.</w:t>
      </w:r>
      <w:proofErr w:type="gramEnd"/>
    </w:p>
    <w:p w14:paraId="5A90944A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And some are loaves and some so nearly balls</w:t>
      </w:r>
    </w:p>
    <w:p w14:paraId="7795CDBF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We have to use a spell to make them balance:</w:t>
      </w:r>
    </w:p>
    <w:p w14:paraId="49031AB0" w14:textId="5F9D77AC" w:rsidR="00C16527" w:rsidRP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‘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Stay where you </w:t>
      </w:r>
      <w:r>
        <w:rPr>
          <w:rFonts w:ascii="Garamond" w:hAnsi="Garamond"/>
          <w:sz w:val="26"/>
          <w:szCs w:val="26"/>
          <w:lang w:val="en-US"/>
        </w:rPr>
        <w:t>are until our backs are turned!’</w:t>
      </w:r>
    </w:p>
    <w:p w14:paraId="1723A6FC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We wear our fingers rough with handling them.</w:t>
      </w:r>
    </w:p>
    <w:p w14:paraId="4DC9CB3E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Oh, just another kind of out-door game,</w:t>
      </w:r>
    </w:p>
    <w:p w14:paraId="5186DE1E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One on a side.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It comes to little more:</w:t>
      </w:r>
    </w:p>
    <w:p w14:paraId="3E040183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There where it is we do not need the wall:</w:t>
      </w:r>
    </w:p>
    <w:p w14:paraId="3ABAC58C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He is all pine and I am apple orchard.</w:t>
      </w:r>
    </w:p>
    <w:p w14:paraId="2A396639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My apple trees will never get across</w:t>
      </w:r>
    </w:p>
    <w:p w14:paraId="771374CA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And eat the cones under his pines, I tell him.</w:t>
      </w:r>
    </w:p>
    <w:p w14:paraId="407472A7" w14:textId="03462DC2" w:rsidR="00C16527" w:rsidRP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He only says, ‘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Good fences make good </w:t>
      </w:r>
      <w:r w:rsidR="00F916F8" w:rsidRPr="00BF6D81">
        <w:rPr>
          <w:rFonts w:ascii="Garamond" w:hAnsi="Garamond"/>
          <w:sz w:val="26"/>
          <w:szCs w:val="26"/>
          <w:lang w:val="en-US"/>
        </w:rPr>
        <w:t>neighbors</w:t>
      </w:r>
      <w:r>
        <w:rPr>
          <w:rFonts w:ascii="Garamond" w:hAnsi="Garamond"/>
          <w:sz w:val="26"/>
          <w:szCs w:val="26"/>
          <w:lang w:val="en-US"/>
        </w:rPr>
        <w:t>.’</w:t>
      </w:r>
    </w:p>
    <w:p w14:paraId="4E5F4184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Spring is the mischief in me, and I wonder</w:t>
      </w:r>
    </w:p>
    <w:p w14:paraId="37613E6B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If I could put a notion in his head:</w:t>
      </w:r>
    </w:p>
    <w:p w14:paraId="28A46411" w14:textId="6B796F15" w:rsidR="00C16527" w:rsidRP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iCs/>
          <w:sz w:val="26"/>
          <w:szCs w:val="26"/>
          <w:lang w:val="en-US"/>
        </w:rPr>
        <w:t>‘</w:t>
      </w:r>
      <w:r w:rsidR="00C16527" w:rsidRPr="00BF6D81">
        <w:rPr>
          <w:rFonts w:ascii="Garamond" w:hAnsi="Garamond"/>
          <w:i/>
          <w:iCs/>
          <w:sz w:val="26"/>
          <w:szCs w:val="26"/>
          <w:lang w:val="en-US"/>
        </w:rPr>
        <w:t>Why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 do they make good </w:t>
      </w:r>
      <w:r w:rsidR="00F916F8" w:rsidRPr="00BF6D81">
        <w:rPr>
          <w:rFonts w:ascii="Garamond" w:hAnsi="Garamond"/>
          <w:sz w:val="26"/>
          <w:szCs w:val="26"/>
          <w:lang w:val="en-US"/>
        </w:rPr>
        <w:t>neighbors</w:t>
      </w:r>
      <w:r>
        <w:rPr>
          <w:rFonts w:ascii="Garamond" w:hAnsi="Garamond"/>
          <w:sz w:val="26"/>
          <w:szCs w:val="26"/>
          <w:lang w:val="en-US"/>
        </w:rPr>
        <w:t>? Isn’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t </w:t>
      </w:r>
      <w:proofErr w:type="gramStart"/>
      <w:r w:rsidR="00C16527" w:rsidRPr="00BF6D81">
        <w:rPr>
          <w:rFonts w:ascii="Garamond" w:hAnsi="Garamond"/>
          <w:sz w:val="26"/>
          <w:szCs w:val="26"/>
          <w:lang w:val="en-US"/>
        </w:rPr>
        <w:t>it</w:t>
      </w:r>
      <w:proofErr w:type="gramEnd"/>
    </w:p>
    <w:p w14:paraId="459FA7CF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Where there are cows? But here there are no cows.</w:t>
      </w:r>
    </w:p>
    <w:p w14:paraId="18F57C8E" w14:textId="26FBB41F" w:rsidR="00C16527" w:rsidRP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Before I built a wall I’</w:t>
      </w:r>
      <w:r w:rsidR="00C16527" w:rsidRPr="00BF6D81">
        <w:rPr>
          <w:rFonts w:ascii="Garamond" w:hAnsi="Garamond"/>
          <w:sz w:val="26"/>
          <w:szCs w:val="26"/>
          <w:lang w:val="en-US"/>
        </w:rPr>
        <w:t>d ask to know</w:t>
      </w:r>
    </w:p>
    <w:p w14:paraId="1CB80A96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What I was walling in or walling out,</w:t>
      </w:r>
    </w:p>
    <w:p w14:paraId="5B7ADC68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And to whom I was like to give offence.</w:t>
      </w:r>
    </w:p>
    <w:p w14:paraId="1366594D" w14:textId="4C613E55" w:rsidR="00C16527" w:rsidRP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Something there is that doesn’</w:t>
      </w:r>
      <w:r w:rsidR="00C16527" w:rsidRPr="00BF6D81">
        <w:rPr>
          <w:rFonts w:ascii="Garamond" w:hAnsi="Garamond"/>
          <w:sz w:val="26"/>
          <w:szCs w:val="26"/>
          <w:lang w:val="en-US"/>
        </w:rPr>
        <w:t>t love a wall,</w:t>
      </w:r>
    </w:p>
    <w:p w14:paraId="587C9871" w14:textId="70419BD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That w</w:t>
      </w:r>
      <w:r w:rsidR="00BF6D81">
        <w:rPr>
          <w:rFonts w:ascii="Garamond" w:hAnsi="Garamond"/>
          <w:sz w:val="26"/>
          <w:szCs w:val="26"/>
          <w:lang w:val="en-US"/>
        </w:rPr>
        <w:t>ants it down.’ I could say ‘Elves’</w:t>
      </w:r>
      <w:r w:rsidRPr="00BF6D81">
        <w:rPr>
          <w:rFonts w:ascii="Garamond" w:hAnsi="Garamond"/>
          <w:sz w:val="26"/>
          <w:szCs w:val="26"/>
          <w:lang w:val="en-US"/>
        </w:rPr>
        <w:t xml:space="preserve"> to him,</w:t>
      </w:r>
    </w:p>
    <w:p w14:paraId="3EF10D1A" w14:textId="292288A6" w:rsidR="00C16527" w:rsidRP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But it’s not elves exactly, and I’</w:t>
      </w:r>
      <w:r w:rsidR="00C16527" w:rsidRPr="00BF6D81">
        <w:rPr>
          <w:rFonts w:ascii="Garamond" w:hAnsi="Garamond"/>
          <w:sz w:val="26"/>
          <w:szCs w:val="26"/>
          <w:lang w:val="en-US"/>
        </w:rPr>
        <w:t>d rather</w:t>
      </w:r>
    </w:p>
    <w:p w14:paraId="4090876C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He said it for himself. I see him there</w:t>
      </w:r>
    </w:p>
    <w:p w14:paraId="03A80012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Bringing a stone grasped firmly by the top</w:t>
      </w:r>
    </w:p>
    <w:p w14:paraId="5F17711A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In each hand, like an old-stone savage armed.</w:t>
      </w:r>
    </w:p>
    <w:p w14:paraId="215AE5FD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 xml:space="preserve">He moves in </w:t>
      </w:r>
      <w:proofErr w:type="gramStart"/>
      <w:r w:rsidRPr="00BF6D81">
        <w:rPr>
          <w:rFonts w:ascii="Garamond" w:hAnsi="Garamond"/>
          <w:sz w:val="26"/>
          <w:szCs w:val="26"/>
          <w:lang w:val="en-US"/>
        </w:rPr>
        <w:t>darkness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as it seems to me,</w:t>
      </w:r>
    </w:p>
    <w:p w14:paraId="3735D1D5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Not of woods only and the shade of trees.</w:t>
      </w:r>
    </w:p>
    <w:p w14:paraId="26BFB7B1" w14:textId="2635C21A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H</w:t>
      </w:r>
      <w:r w:rsidR="00BF6D81">
        <w:rPr>
          <w:rFonts w:ascii="Garamond" w:hAnsi="Garamond"/>
          <w:sz w:val="26"/>
          <w:szCs w:val="26"/>
          <w:lang w:val="en-US"/>
        </w:rPr>
        <w:t>e will not go behind his father’</w:t>
      </w:r>
      <w:r w:rsidRPr="00BF6D81">
        <w:rPr>
          <w:rFonts w:ascii="Garamond" w:hAnsi="Garamond"/>
          <w:sz w:val="26"/>
          <w:szCs w:val="26"/>
          <w:lang w:val="en-US"/>
        </w:rPr>
        <w:t>s saying,</w:t>
      </w:r>
    </w:p>
    <w:p w14:paraId="23F6B694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And he likes having thought of it so well</w:t>
      </w:r>
    </w:p>
    <w:p w14:paraId="18B76DE8" w14:textId="14C4476B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He says again, ‘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Good fences make good </w:t>
      </w:r>
      <w:r w:rsidR="00F916F8" w:rsidRPr="00BF6D81">
        <w:rPr>
          <w:rFonts w:ascii="Garamond" w:hAnsi="Garamond"/>
          <w:sz w:val="26"/>
          <w:szCs w:val="26"/>
          <w:lang w:val="en-US"/>
        </w:rPr>
        <w:t>neighbors</w:t>
      </w:r>
      <w:r>
        <w:rPr>
          <w:rFonts w:ascii="Garamond" w:hAnsi="Garamond"/>
          <w:sz w:val="26"/>
          <w:szCs w:val="26"/>
          <w:lang w:val="en-US"/>
        </w:rPr>
        <w:t>.’</w:t>
      </w:r>
    </w:p>
    <w:p w14:paraId="48F4A026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</w:p>
    <w:p w14:paraId="6BB0A832" w14:textId="77777777" w:rsidR="00BF6D81" w:rsidRDefault="00BF6D81" w:rsidP="00BF6D81">
      <w:pPr>
        <w:spacing w:after="0" w:line="240" w:lineRule="auto"/>
        <w:rPr>
          <w:rFonts w:ascii="Garamond" w:hAnsi="Garamond"/>
          <w:sz w:val="26"/>
          <w:szCs w:val="26"/>
          <w:lang w:val="en-US"/>
        </w:rPr>
      </w:pPr>
    </w:p>
    <w:p w14:paraId="02EE2706" w14:textId="50000E95" w:rsidR="005C2B1B" w:rsidRPr="00BF6D81" w:rsidRDefault="00C16527" w:rsidP="00BF6D81">
      <w:pPr>
        <w:spacing w:after="0" w:line="240" w:lineRule="auto"/>
        <w:ind w:left="3600" w:firstLine="720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ab/>
        <w:t>—Robert Frost</w:t>
      </w:r>
      <w:r w:rsidR="005C2B1B">
        <w:rPr>
          <w:rFonts w:ascii="Garamond" w:hAnsi="Garamond"/>
          <w:sz w:val="24"/>
        </w:rPr>
        <w:br w:type="page"/>
      </w:r>
    </w:p>
    <w:p w14:paraId="055BBAFE" w14:textId="77777777" w:rsidR="00C16527" w:rsidRDefault="00C16527" w:rsidP="005C2B1B">
      <w:pPr>
        <w:spacing w:after="0" w:line="240" w:lineRule="auto"/>
        <w:rPr>
          <w:rFonts w:ascii="Garamond" w:hAnsi="Garamond"/>
          <w:sz w:val="24"/>
        </w:rPr>
      </w:pPr>
    </w:p>
    <w:p w14:paraId="2B216364" w14:textId="77777777" w:rsidR="00C16527" w:rsidRDefault="00C16527" w:rsidP="005C2B1B">
      <w:pPr>
        <w:spacing w:after="0" w:line="240" w:lineRule="auto"/>
        <w:rPr>
          <w:rFonts w:ascii="Garamond" w:hAnsi="Garamond"/>
          <w:sz w:val="24"/>
        </w:rPr>
      </w:pPr>
    </w:p>
    <w:p w14:paraId="7331708F" w14:textId="77777777" w:rsidR="00BF6D81" w:rsidRDefault="00BF6D81" w:rsidP="00BF6D81">
      <w:pPr>
        <w:spacing w:after="0" w:line="240" w:lineRule="auto"/>
        <w:ind w:firstLine="720"/>
        <w:rPr>
          <w:rFonts w:ascii="Garamond" w:hAnsi="Garamond"/>
          <w:b/>
          <w:sz w:val="24"/>
        </w:rPr>
      </w:pPr>
    </w:p>
    <w:p w14:paraId="49046CF4" w14:textId="77777777" w:rsidR="00BF6D81" w:rsidRPr="00BF6D81" w:rsidRDefault="00BF6D81" w:rsidP="00BF6D81">
      <w:pPr>
        <w:spacing w:after="0" w:line="240" w:lineRule="auto"/>
        <w:ind w:firstLine="720"/>
        <w:rPr>
          <w:rFonts w:ascii="Garamond" w:hAnsi="Garamond"/>
          <w:b/>
          <w:sz w:val="26"/>
          <w:szCs w:val="26"/>
        </w:rPr>
      </w:pPr>
    </w:p>
    <w:p w14:paraId="49D4A475" w14:textId="77777777" w:rsidR="00BF6D81" w:rsidRPr="00BF6D81" w:rsidRDefault="00BF6D81" w:rsidP="00BF6D81">
      <w:pPr>
        <w:spacing w:after="0" w:line="240" w:lineRule="auto"/>
        <w:ind w:firstLine="720"/>
        <w:rPr>
          <w:rFonts w:ascii="Garamond" w:hAnsi="Garamond"/>
          <w:b/>
          <w:sz w:val="26"/>
          <w:szCs w:val="26"/>
        </w:rPr>
      </w:pPr>
    </w:p>
    <w:p w14:paraId="7DB5F1D8" w14:textId="77777777" w:rsidR="00BF6D81" w:rsidRPr="00BF6D81" w:rsidRDefault="00BF6D81" w:rsidP="00BF6D81">
      <w:pPr>
        <w:spacing w:after="0" w:line="240" w:lineRule="auto"/>
        <w:ind w:firstLine="720"/>
        <w:rPr>
          <w:rFonts w:ascii="Garamond" w:hAnsi="Garamond"/>
          <w:b/>
          <w:sz w:val="26"/>
          <w:szCs w:val="26"/>
        </w:rPr>
      </w:pPr>
    </w:p>
    <w:p w14:paraId="3AEEB7E1" w14:textId="77777777" w:rsidR="00C16527" w:rsidRPr="00BF6D81" w:rsidRDefault="005C2B1B" w:rsidP="00BF6D81">
      <w:pPr>
        <w:spacing w:after="0" w:line="240" w:lineRule="auto"/>
        <w:ind w:left="567" w:firstLine="720"/>
        <w:rPr>
          <w:rFonts w:ascii="Garamond" w:hAnsi="Garamond"/>
          <w:b/>
          <w:sz w:val="26"/>
          <w:szCs w:val="26"/>
        </w:rPr>
      </w:pPr>
      <w:r w:rsidRPr="00BF6D81">
        <w:rPr>
          <w:rFonts w:ascii="Garamond" w:hAnsi="Garamond"/>
          <w:b/>
          <w:sz w:val="26"/>
          <w:szCs w:val="26"/>
        </w:rPr>
        <w:t>Facing It</w:t>
      </w:r>
    </w:p>
    <w:p w14:paraId="7311050B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</w:rPr>
      </w:pPr>
    </w:p>
    <w:p w14:paraId="6EFB7878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</w:p>
    <w:p w14:paraId="0F6ADB80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 xml:space="preserve">My black face fades,   </w:t>
      </w:r>
    </w:p>
    <w:p w14:paraId="117384D6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hiding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inside the black granite.   </w:t>
      </w:r>
    </w:p>
    <w:p w14:paraId="17BBB639" w14:textId="1ADC3C50" w:rsidR="00C16527" w:rsidRPr="00BF6D81" w:rsidRDefault="00BF6D81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I said I wouldn’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t,   </w:t>
      </w:r>
    </w:p>
    <w:p w14:paraId="174A7031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dammit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: No tears.   </w:t>
      </w:r>
    </w:p>
    <w:p w14:paraId="1DBEC638" w14:textId="3D436F74" w:rsidR="00C16527" w:rsidRPr="00BF6D81" w:rsidRDefault="00BF6D81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I’m stone. I’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m flesh.   </w:t>
      </w:r>
    </w:p>
    <w:p w14:paraId="3AC71195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 xml:space="preserve">My clouded reflection eyes me   </w:t>
      </w:r>
    </w:p>
    <w:p w14:paraId="01FA66A9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like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a bird of prey, the profile of night   </w:t>
      </w:r>
    </w:p>
    <w:p w14:paraId="7E411996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slanted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against morning. I turn   </w:t>
      </w:r>
    </w:p>
    <w:p w14:paraId="227F988A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this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way—the stone lets me go.   </w:t>
      </w:r>
    </w:p>
    <w:p w14:paraId="140BB915" w14:textId="2A9DBED6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I turn that</w:t>
      </w:r>
      <w:r w:rsidR="00BF6D81">
        <w:rPr>
          <w:rFonts w:ascii="Garamond" w:hAnsi="Garamond"/>
          <w:sz w:val="26"/>
          <w:szCs w:val="26"/>
          <w:lang w:val="en-US"/>
        </w:rPr>
        <w:t xml:space="preserve"> way—I’</w:t>
      </w:r>
      <w:r w:rsidRPr="00BF6D81">
        <w:rPr>
          <w:rFonts w:ascii="Garamond" w:hAnsi="Garamond"/>
          <w:sz w:val="26"/>
          <w:szCs w:val="26"/>
          <w:lang w:val="en-US"/>
        </w:rPr>
        <w:t xml:space="preserve">m inside   </w:t>
      </w:r>
    </w:p>
    <w:p w14:paraId="20C81107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the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Vietnam Veterans Memorial</w:t>
      </w:r>
    </w:p>
    <w:p w14:paraId="36420E70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again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, depending on the light   </w:t>
      </w:r>
    </w:p>
    <w:p w14:paraId="1F30B0D0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to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make a difference.   </w:t>
      </w:r>
    </w:p>
    <w:p w14:paraId="29FBD209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 xml:space="preserve">I go down the 58,022 names,   </w:t>
      </w:r>
    </w:p>
    <w:p w14:paraId="3CB57F22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half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-expecting to find   </w:t>
      </w:r>
    </w:p>
    <w:p w14:paraId="19DB095B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my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own in letters like smoke.   </w:t>
      </w:r>
    </w:p>
    <w:p w14:paraId="03029EE9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>I touch the name Andrew Johnson</w:t>
      </w:r>
      <w:proofErr w:type="gramStart"/>
      <w:r w:rsidRPr="00BF6D81">
        <w:rPr>
          <w:rFonts w:ascii="Garamond" w:hAnsi="Garamond"/>
          <w:sz w:val="26"/>
          <w:szCs w:val="26"/>
          <w:lang w:val="en-US"/>
        </w:rPr>
        <w:t>;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  </w:t>
      </w:r>
    </w:p>
    <w:p w14:paraId="169702A0" w14:textId="0B444E9C" w:rsidR="00C16527" w:rsidRPr="00BF6D81" w:rsidRDefault="00BF6D81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I see the booby trap’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s white flash.   </w:t>
      </w:r>
    </w:p>
    <w:p w14:paraId="3A4C6D86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 xml:space="preserve">Names shimmer on a woman's blouse   </w:t>
      </w:r>
    </w:p>
    <w:p w14:paraId="21127D68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but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when she walks away   </w:t>
      </w:r>
    </w:p>
    <w:p w14:paraId="5D61BC72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the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names stay on the wall.   </w:t>
      </w:r>
    </w:p>
    <w:p w14:paraId="09874E10" w14:textId="02BE38AB" w:rsidR="00C16527" w:rsidRPr="00BF6D81" w:rsidRDefault="00BF6D81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Brushstrokes flash, a red bird’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s   </w:t>
      </w:r>
    </w:p>
    <w:p w14:paraId="26CA7DD4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wings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cutting across my stare.   </w:t>
      </w:r>
    </w:p>
    <w:p w14:paraId="4149E277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t xml:space="preserve">The sky. </w:t>
      </w:r>
      <w:proofErr w:type="gramStart"/>
      <w:r w:rsidRPr="00BF6D81">
        <w:rPr>
          <w:rFonts w:ascii="Garamond" w:hAnsi="Garamond"/>
          <w:sz w:val="26"/>
          <w:szCs w:val="26"/>
          <w:lang w:val="en-US"/>
        </w:rPr>
        <w:t>A plane in the sky.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  </w:t>
      </w:r>
    </w:p>
    <w:p w14:paraId="4A81CEC4" w14:textId="029E2AFA" w:rsidR="00C16527" w:rsidRPr="00BF6D81" w:rsidRDefault="00BF6D81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A white vet’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s image floats   </w:t>
      </w:r>
    </w:p>
    <w:p w14:paraId="70E5FF61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closer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to me, then his pale eyes   </w:t>
      </w:r>
    </w:p>
    <w:p w14:paraId="428325B2" w14:textId="3E0160C3" w:rsidR="00C16527" w:rsidRPr="00BF6D81" w:rsidRDefault="00BF6D81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>
        <w:rPr>
          <w:rFonts w:ascii="Garamond" w:hAnsi="Garamond"/>
          <w:sz w:val="26"/>
          <w:szCs w:val="26"/>
          <w:lang w:val="en-US"/>
        </w:rPr>
        <w:t>look</w:t>
      </w:r>
      <w:proofErr w:type="gramEnd"/>
      <w:r>
        <w:rPr>
          <w:rFonts w:ascii="Garamond" w:hAnsi="Garamond"/>
          <w:sz w:val="26"/>
          <w:szCs w:val="26"/>
          <w:lang w:val="en-US"/>
        </w:rPr>
        <w:t xml:space="preserve"> through mine. I’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m a window.   </w:t>
      </w:r>
    </w:p>
    <w:p w14:paraId="3C4A0870" w14:textId="41FE1B1D" w:rsidR="00C16527" w:rsidRPr="00BF6D81" w:rsidRDefault="00BF6D81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He’</w:t>
      </w:r>
      <w:r w:rsidR="00C16527" w:rsidRPr="00BF6D81">
        <w:rPr>
          <w:rFonts w:ascii="Garamond" w:hAnsi="Garamond"/>
          <w:sz w:val="26"/>
          <w:szCs w:val="26"/>
          <w:lang w:val="en-US"/>
        </w:rPr>
        <w:t xml:space="preserve">s lost his right arm   </w:t>
      </w:r>
    </w:p>
    <w:p w14:paraId="7F32844E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inside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the stone. In the black mirror   </w:t>
      </w:r>
    </w:p>
    <w:p w14:paraId="500A9973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proofErr w:type="gramStart"/>
      <w:r w:rsidRPr="00BF6D81">
        <w:rPr>
          <w:rFonts w:ascii="Garamond" w:hAnsi="Garamond"/>
          <w:sz w:val="26"/>
          <w:szCs w:val="26"/>
          <w:lang w:val="en-US"/>
        </w:rPr>
        <w:t>a</w:t>
      </w:r>
      <w:proofErr w:type="gramEnd"/>
      <w:r w:rsidRPr="00BF6D81">
        <w:rPr>
          <w:rFonts w:ascii="Garamond" w:hAnsi="Garamond"/>
          <w:sz w:val="26"/>
          <w:szCs w:val="26"/>
          <w:lang w:val="en-US"/>
        </w:rPr>
        <w:t xml:space="preserve"> woman’s trying to erase names:   </w:t>
      </w:r>
    </w:p>
    <w:p w14:paraId="41ADA705" w14:textId="4CCA9698" w:rsidR="00C16527" w:rsidRPr="00BF6D81" w:rsidRDefault="00BF6D81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No, she’s brushing a boy’</w:t>
      </w:r>
      <w:r w:rsidR="00C16527" w:rsidRPr="00BF6D81">
        <w:rPr>
          <w:rFonts w:ascii="Garamond" w:hAnsi="Garamond"/>
          <w:sz w:val="26"/>
          <w:szCs w:val="26"/>
          <w:lang w:val="en-US"/>
        </w:rPr>
        <w:t>s hair.</w:t>
      </w:r>
    </w:p>
    <w:p w14:paraId="3DED4747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</w:p>
    <w:p w14:paraId="289B0A43" w14:textId="77777777" w:rsidR="00C16527" w:rsidRPr="00BF6D81" w:rsidRDefault="00C16527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</w:p>
    <w:p w14:paraId="5EE5820E" w14:textId="0BB91EAE" w:rsidR="00C16527" w:rsidRPr="00BF6D81" w:rsidRDefault="00BF6D81" w:rsidP="00BF6D81">
      <w:pPr>
        <w:spacing w:after="0" w:line="240" w:lineRule="auto"/>
        <w:ind w:left="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  <w:lang w:val="en-US"/>
        </w:rPr>
        <w:tab/>
      </w:r>
      <w:r>
        <w:rPr>
          <w:rFonts w:ascii="Garamond" w:hAnsi="Garamond"/>
          <w:sz w:val="26"/>
          <w:szCs w:val="26"/>
          <w:lang w:val="en-US"/>
        </w:rPr>
        <w:tab/>
      </w:r>
      <w:r>
        <w:rPr>
          <w:rFonts w:ascii="Garamond" w:hAnsi="Garamond"/>
          <w:sz w:val="26"/>
          <w:szCs w:val="26"/>
          <w:lang w:val="en-US"/>
        </w:rPr>
        <w:tab/>
      </w:r>
      <w:r w:rsidR="00C16527" w:rsidRPr="00BF6D81">
        <w:rPr>
          <w:rFonts w:ascii="Garamond" w:hAnsi="Garamond"/>
          <w:sz w:val="26"/>
          <w:szCs w:val="26"/>
          <w:lang w:val="en-US"/>
        </w:rPr>
        <w:tab/>
        <w:t>—</w:t>
      </w:r>
      <w:proofErr w:type="spellStart"/>
      <w:r w:rsidR="00C16527" w:rsidRPr="00BF6D81">
        <w:rPr>
          <w:rFonts w:ascii="Garamond" w:hAnsi="Garamond"/>
          <w:sz w:val="26"/>
          <w:szCs w:val="26"/>
        </w:rPr>
        <w:t>Yusef</w:t>
      </w:r>
      <w:proofErr w:type="spellEnd"/>
      <w:r w:rsidR="00C16527" w:rsidRPr="00BF6D81">
        <w:rPr>
          <w:rFonts w:ascii="Garamond" w:hAnsi="Garamond"/>
          <w:sz w:val="26"/>
          <w:szCs w:val="26"/>
        </w:rPr>
        <w:t xml:space="preserve"> </w:t>
      </w:r>
      <w:proofErr w:type="spellStart"/>
      <w:r w:rsidR="00C16527" w:rsidRPr="00BF6D81">
        <w:rPr>
          <w:rFonts w:ascii="Garamond" w:hAnsi="Garamond"/>
          <w:sz w:val="26"/>
          <w:szCs w:val="26"/>
        </w:rPr>
        <w:t>Komunyakaa</w:t>
      </w:r>
      <w:proofErr w:type="spellEnd"/>
    </w:p>
    <w:p w14:paraId="25BB4B7F" w14:textId="5F9263CF" w:rsidR="0004183E" w:rsidRPr="00BF6D81" w:rsidRDefault="0004183E" w:rsidP="00BF6D81">
      <w:pPr>
        <w:spacing w:after="0" w:line="240" w:lineRule="auto"/>
        <w:ind w:left="567"/>
        <w:rPr>
          <w:rFonts w:ascii="Garamond" w:hAnsi="Garamond"/>
          <w:sz w:val="26"/>
          <w:szCs w:val="26"/>
          <w:lang w:val="en-US"/>
        </w:rPr>
      </w:pPr>
      <w:r w:rsidRPr="00BF6D81">
        <w:rPr>
          <w:rFonts w:ascii="Garamond" w:hAnsi="Garamond"/>
          <w:sz w:val="26"/>
          <w:szCs w:val="26"/>
          <w:lang w:val="en-US"/>
        </w:rPr>
        <w:br w:type="page"/>
      </w:r>
    </w:p>
    <w:p w14:paraId="148EF7F9" w14:textId="5D5BB1F4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b/>
          <w:sz w:val="24"/>
          <w:szCs w:val="24"/>
          <w:lang w:val="en-US"/>
        </w:rPr>
      </w:pPr>
      <w:r w:rsidRPr="00BF6D81">
        <w:rPr>
          <w:rFonts w:ascii="Garamond" w:hAnsi="Garamond"/>
          <w:b/>
          <w:sz w:val="26"/>
          <w:szCs w:val="26"/>
          <w:lang w:val="en-US"/>
        </w:rPr>
        <w:t xml:space="preserve">    </w:t>
      </w:r>
      <w:r w:rsidR="00BF6D81">
        <w:rPr>
          <w:rFonts w:ascii="Garamond" w:hAnsi="Garamond"/>
          <w:b/>
          <w:sz w:val="26"/>
          <w:szCs w:val="26"/>
          <w:lang w:val="en-US"/>
        </w:rPr>
        <w:tab/>
      </w:r>
      <w:r w:rsidR="00BF6D81">
        <w:rPr>
          <w:rFonts w:ascii="Garamond" w:hAnsi="Garamond"/>
          <w:b/>
          <w:sz w:val="26"/>
          <w:szCs w:val="26"/>
          <w:lang w:val="en-US"/>
        </w:rPr>
        <w:tab/>
      </w:r>
      <w:bookmarkStart w:id="0" w:name="_GoBack"/>
      <w:bookmarkEnd w:id="0"/>
      <w:r w:rsidRPr="00BF6D81">
        <w:rPr>
          <w:rFonts w:ascii="Garamond" w:hAnsi="Garamond"/>
          <w:b/>
          <w:sz w:val="24"/>
          <w:szCs w:val="24"/>
          <w:lang w:val="en-US"/>
        </w:rPr>
        <w:t xml:space="preserve">San </w:t>
      </w:r>
      <w:proofErr w:type="spellStart"/>
      <w:r w:rsidRPr="00BF6D81">
        <w:rPr>
          <w:rFonts w:ascii="Garamond" w:hAnsi="Garamond"/>
          <w:b/>
          <w:sz w:val="24"/>
          <w:szCs w:val="24"/>
          <w:lang w:val="en-US"/>
        </w:rPr>
        <w:t>Sepolcro</w:t>
      </w:r>
      <w:proofErr w:type="spellEnd"/>
    </w:p>
    <w:p w14:paraId="32D50C6F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</w:p>
    <w:p w14:paraId="5447CB51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>In this blue light</w:t>
      </w:r>
    </w:p>
    <w:p w14:paraId="614FC81A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>       I can take you there,</w:t>
      </w:r>
    </w:p>
    <w:p w14:paraId="4CBC79F1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snow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having made me</w:t>
      </w:r>
    </w:p>
    <w:p w14:paraId="759EECFC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a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world of bone   </w:t>
      </w:r>
    </w:p>
    <w:p w14:paraId="6CF688F7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seen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through to. This</w:t>
      </w:r>
    </w:p>
    <w:p w14:paraId="48F14AAA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is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my house,</w:t>
      </w:r>
    </w:p>
    <w:p w14:paraId="6BCA3AFD" w14:textId="77777777" w:rsidR="0004183E" w:rsidRPr="00BF6D81" w:rsidRDefault="0004183E" w:rsidP="00BF6D81">
      <w:pPr>
        <w:spacing w:after="0" w:line="240" w:lineRule="auto"/>
        <w:ind w:left="1134" w:firstLine="720"/>
        <w:rPr>
          <w:rFonts w:ascii="Garamond" w:hAnsi="Garamond"/>
          <w:sz w:val="24"/>
          <w:szCs w:val="24"/>
          <w:lang w:val="en-US"/>
        </w:rPr>
      </w:pPr>
    </w:p>
    <w:p w14:paraId="4845F6F1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my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section of Etruscan</w:t>
      </w:r>
    </w:p>
    <w:p w14:paraId="3F1F5F48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wall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>, my neighbor’s   </w:t>
      </w:r>
    </w:p>
    <w:p w14:paraId="31971DEE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spellStart"/>
      <w:proofErr w:type="gramStart"/>
      <w:r w:rsidRPr="00BF6D81">
        <w:rPr>
          <w:rFonts w:ascii="Garamond" w:hAnsi="Garamond"/>
          <w:sz w:val="24"/>
          <w:szCs w:val="24"/>
          <w:lang w:val="en-US"/>
        </w:rPr>
        <w:t>lemontrees</w:t>
      </w:r>
      <w:proofErr w:type="spellEnd"/>
      <w:proofErr w:type="gramEnd"/>
      <w:r w:rsidRPr="00BF6D81">
        <w:rPr>
          <w:rFonts w:ascii="Garamond" w:hAnsi="Garamond"/>
          <w:sz w:val="24"/>
          <w:szCs w:val="24"/>
          <w:lang w:val="en-US"/>
        </w:rPr>
        <w:t>, and, just below</w:t>
      </w:r>
    </w:p>
    <w:p w14:paraId="0D6405F6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the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lower church,   </w:t>
      </w:r>
    </w:p>
    <w:p w14:paraId="51456151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the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airplane factory.</w:t>
      </w:r>
    </w:p>
    <w:p w14:paraId="6DB34E0B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>       A rooster</w:t>
      </w:r>
    </w:p>
    <w:p w14:paraId="12C5F23C" w14:textId="77777777" w:rsidR="0004183E" w:rsidRPr="00BF6D81" w:rsidRDefault="0004183E" w:rsidP="00BF6D81">
      <w:pPr>
        <w:spacing w:after="0" w:line="240" w:lineRule="auto"/>
        <w:ind w:left="1134" w:firstLine="720"/>
        <w:rPr>
          <w:rFonts w:ascii="Garamond" w:hAnsi="Garamond"/>
          <w:sz w:val="24"/>
          <w:szCs w:val="24"/>
          <w:lang w:val="en-US"/>
        </w:rPr>
      </w:pPr>
    </w:p>
    <w:p w14:paraId="4EEAB38C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crows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all day from mist</w:t>
      </w:r>
    </w:p>
    <w:p w14:paraId="1CF6F434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outside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the walls.   </w:t>
      </w:r>
    </w:p>
    <w:p w14:paraId="49032969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>There’s milk on the air,</w:t>
      </w:r>
    </w:p>
    <w:p w14:paraId="195875AB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ice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on the oily</w:t>
      </w:r>
    </w:p>
    <w:p w14:paraId="71A6D066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spellStart"/>
      <w:proofErr w:type="gramStart"/>
      <w:r w:rsidRPr="00BF6D81">
        <w:rPr>
          <w:rFonts w:ascii="Garamond" w:hAnsi="Garamond"/>
          <w:sz w:val="24"/>
          <w:szCs w:val="24"/>
          <w:lang w:val="en-US"/>
        </w:rPr>
        <w:t>lemonskins</w:t>
      </w:r>
      <w:proofErr w:type="spellEnd"/>
      <w:proofErr w:type="gramEnd"/>
      <w:r w:rsidRPr="00BF6D81">
        <w:rPr>
          <w:rFonts w:ascii="Garamond" w:hAnsi="Garamond"/>
          <w:sz w:val="24"/>
          <w:szCs w:val="24"/>
          <w:lang w:val="en-US"/>
        </w:rPr>
        <w:t>. How clean   </w:t>
      </w:r>
    </w:p>
    <w:p w14:paraId="2795CA7F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the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mind is,</w:t>
      </w:r>
    </w:p>
    <w:p w14:paraId="38864447" w14:textId="77777777" w:rsidR="0004183E" w:rsidRPr="00BF6D81" w:rsidRDefault="0004183E" w:rsidP="00BF6D81">
      <w:pPr>
        <w:spacing w:after="0" w:line="240" w:lineRule="auto"/>
        <w:ind w:left="1134" w:firstLine="720"/>
        <w:rPr>
          <w:rFonts w:ascii="Garamond" w:hAnsi="Garamond"/>
          <w:sz w:val="24"/>
          <w:szCs w:val="24"/>
          <w:lang w:val="en-US"/>
        </w:rPr>
      </w:pPr>
    </w:p>
    <w:p w14:paraId="11F61EFA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holy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grave. It is this girl</w:t>
      </w:r>
    </w:p>
    <w:p w14:paraId="2A0F25BA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by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BF6D81">
        <w:rPr>
          <w:rFonts w:ascii="Garamond" w:hAnsi="Garamond"/>
          <w:sz w:val="24"/>
          <w:szCs w:val="24"/>
          <w:lang w:val="en-US"/>
        </w:rPr>
        <w:t>Piero</w:t>
      </w:r>
      <w:proofErr w:type="spellEnd"/>
    </w:p>
    <w:p w14:paraId="2227204C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spellStart"/>
      <w:proofErr w:type="gramStart"/>
      <w:r w:rsidRPr="00BF6D81">
        <w:rPr>
          <w:rFonts w:ascii="Garamond" w:hAnsi="Garamond"/>
          <w:sz w:val="24"/>
          <w:szCs w:val="24"/>
          <w:lang w:val="en-US"/>
        </w:rPr>
        <w:t>della</w:t>
      </w:r>
      <w:proofErr w:type="spellEnd"/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Francesca, unbuttoning   </w:t>
      </w:r>
    </w:p>
    <w:p w14:paraId="520EC146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her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blue dress,</w:t>
      </w:r>
    </w:p>
    <w:p w14:paraId="1B198714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her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mantle of weather,</w:t>
      </w:r>
    </w:p>
    <w:p w14:paraId="3D5FCC47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to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go into</w:t>
      </w:r>
    </w:p>
    <w:p w14:paraId="1F2C9A9C" w14:textId="049B8BF0" w:rsidR="0004183E" w:rsidRPr="00BF6D81" w:rsidRDefault="0004183E" w:rsidP="00BF6D81">
      <w:pPr>
        <w:tabs>
          <w:tab w:val="left" w:pos="940"/>
        </w:tabs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ab/>
      </w:r>
    </w:p>
    <w:p w14:paraId="0D340BD8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labor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>. Come, we can go in.   </w:t>
      </w:r>
    </w:p>
    <w:p w14:paraId="20B727A6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>       It is before</w:t>
      </w:r>
    </w:p>
    <w:p w14:paraId="2D78DE67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the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birth of god. No one</w:t>
      </w:r>
    </w:p>
    <w:p w14:paraId="10F8D9C1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has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risen yet</w:t>
      </w:r>
    </w:p>
    <w:p w14:paraId="35C68DC4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to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the museums, to the assembly   </w:t>
      </w:r>
    </w:p>
    <w:p w14:paraId="1D396B14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line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>—bodies</w:t>
      </w:r>
    </w:p>
    <w:p w14:paraId="3ECD8DB2" w14:textId="77777777" w:rsidR="0004183E" w:rsidRPr="00BF6D81" w:rsidRDefault="0004183E" w:rsidP="00BF6D81">
      <w:pPr>
        <w:spacing w:after="0" w:line="240" w:lineRule="auto"/>
        <w:ind w:left="1134" w:firstLine="720"/>
        <w:rPr>
          <w:rFonts w:ascii="Garamond" w:hAnsi="Garamond"/>
          <w:sz w:val="24"/>
          <w:szCs w:val="24"/>
          <w:lang w:val="en-US"/>
        </w:rPr>
      </w:pPr>
    </w:p>
    <w:p w14:paraId="6EC1BEAD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and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wings—to the open air</w:t>
      </w:r>
    </w:p>
    <w:p w14:paraId="19BCEAF6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market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>. This is</w:t>
      </w:r>
    </w:p>
    <w:p w14:paraId="7F8E996F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what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the living do: go in.</w:t>
      </w:r>
    </w:p>
    <w:p w14:paraId="1CA12EC3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>       It’s a long way.</w:t>
      </w:r>
    </w:p>
    <w:p w14:paraId="6E8BB6FE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>And the dress keeps opening</w:t>
      </w:r>
    </w:p>
    <w:p w14:paraId="00F82B68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from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eternity</w:t>
      </w:r>
    </w:p>
    <w:p w14:paraId="4BA5F572" w14:textId="77777777" w:rsidR="0004183E" w:rsidRPr="00BF6D81" w:rsidRDefault="0004183E" w:rsidP="00BF6D81">
      <w:pPr>
        <w:spacing w:after="0" w:line="240" w:lineRule="auto"/>
        <w:ind w:left="1134" w:firstLine="720"/>
        <w:rPr>
          <w:rFonts w:ascii="Garamond" w:hAnsi="Garamond"/>
          <w:sz w:val="24"/>
          <w:szCs w:val="24"/>
          <w:lang w:val="en-US"/>
        </w:rPr>
      </w:pPr>
    </w:p>
    <w:p w14:paraId="38C5E6E4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to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privacy, quickening.</w:t>
      </w:r>
    </w:p>
    <w:p w14:paraId="1B377AEB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>       Inside, at the heart,</w:t>
      </w:r>
    </w:p>
    <w:p w14:paraId="3A7344CA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is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tragedy, the present moment   </w:t>
      </w:r>
    </w:p>
    <w:p w14:paraId="7322D4CB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forever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stillborn,</w:t>
      </w:r>
    </w:p>
    <w:p w14:paraId="1A4A60AA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but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going in, each breath</w:t>
      </w:r>
    </w:p>
    <w:p w14:paraId="326B2968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is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a button</w:t>
      </w:r>
    </w:p>
    <w:p w14:paraId="542057D7" w14:textId="77777777" w:rsidR="0004183E" w:rsidRPr="00BF6D81" w:rsidRDefault="0004183E" w:rsidP="00BF6D81">
      <w:pPr>
        <w:spacing w:after="0" w:line="240" w:lineRule="auto"/>
        <w:ind w:left="1134" w:firstLine="720"/>
        <w:rPr>
          <w:rFonts w:ascii="Garamond" w:hAnsi="Garamond"/>
          <w:sz w:val="24"/>
          <w:szCs w:val="24"/>
          <w:lang w:val="en-US"/>
        </w:rPr>
      </w:pPr>
    </w:p>
    <w:p w14:paraId="77D6C3DF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coming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undone, something terribly   </w:t>
      </w:r>
    </w:p>
    <w:p w14:paraId="05252A04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r w:rsidRPr="00BF6D81">
        <w:rPr>
          <w:rFonts w:ascii="Garamond" w:hAnsi="Garamond"/>
          <w:sz w:val="24"/>
          <w:szCs w:val="24"/>
          <w:lang w:val="en-US"/>
        </w:rPr>
        <w:t xml:space="preserve">       </w:t>
      </w:r>
      <w:proofErr w:type="gramStart"/>
      <w:r w:rsidRPr="00BF6D81">
        <w:rPr>
          <w:rFonts w:ascii="Garamond" w:hAnsi="Garamond"/>
          <w:sz w:val="24"/>
          <w:szCs w:val="24"/>
          <w:lang w:val="en-US"/>
        </w:rPr>
        <w:t>nimble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>-fingered   </w:t>
      </w:r>
    </w:p>
    <w:p w14:paraId="5FBA00DE" w14:textId="77777777" w:rsidR="0004183E" w:rsidRP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  <w:lang w:val="en-US"/>
        </w:rPr>
      </w:pPr>
      <w:proofErr w:type="gramStart"/>
      <w:r w:rsidRPr="00BF6D81">
        <w:rPr>
          <w:rFonts w:ascii="Garamond" w:hAnsi="Garamond"/>
          <w:sz w:val="24"/>
          <w:szCs w:val="24"/>
          <w:lang w:val="en-US"/>
        </w:rPr>
        <w:t>finding</w:t>
      </w:r>
      <w:proofErr w:type="gramEnd"/>
      <w:r w:rsidRPr="00BF6D81">
        <w:rPr>
          <w:rFonts w:ascii="Garamond" w:hAnsi="Garamond"/>
          <w:sz w:val="24"/>
          <w:szCs w:val="24"/>
          <w:lang w:val="en-US"/>
        </w:rPr>
        <w:t xml:space="preserve"> all of the stops.</w:t>
      </w:r>
    </w:p>
    <w:p w14:paraId="13001313" w14:textId="77777777" w:rsidR="00BF6D81" w:rsidRDefault="0004183E" w:rsidP="00BF6D81">
      <w:pPr>
        <w:spacing w:after="0" w:line="240" w:lineRule="auto"/>
        <w:ind w:left="1134"/>
        <w:rPr>
          <w:rFonts w:ascii="Garamond" w:hAnsi="Garamond"/>
          <w:sz w:val="24"/>
          <w:szCs w:val="24"/>
        </w:rPr>
      </w:pPr>
      <w:r w:rsidRPr="00BF6D81">
        <w:rPr>
          <w:rFonts w:ascii="Garamond" w:hAnsi="Garamond"/>
          <w:sz w:val="24"/>
          <w:szCs w:val="24"/>
        </w:rPr>
        <w:tab/>
      </w:r>
      <w:r w:rsidRPr="00BF6D81">
        <w:rPr>
          <w:rFonts w:ascii="Garamond" w:hAnsi="Garamond"/>
          <w:sz w:val="24"/>
          <w:szCs w:val="24"/>
        </w:rPr>
        <w:tab/>
      </w:r>
      <w:r w:rsidRPr="00BF6D81">
        <w:rPr>
          <w:rFonts w:ascii="Garamond" w:hAnsi="Garamond"/>
          <w:sz w:val="24"/>
          <w:szCs w:val="24"/>
        </w:rPr>
        <w:tab/>
      </w:r>
      <w:r w:rsidRPr="00BF6D81">
        <w:rPr>
          <w:rFonts w:ascii="Garamond" w:hAnsi="Garamond"/>
          <w:sz w:val="24"/>
          <w:szCs w:val="24"/>
        </w:rPr>
        <w:tab/>
      </w:r>
      <w:r w:rsidRPr="00BF6D81">
        <w:rPr>
          <w:rFonts w:ascii="Garamond" w:hAnsi="Garamond"/>
          <w:sz w:val="24"/>
          <w:szCs w:val="24"/>
        </w:rPr>
        <w:tab/>
      </w:r>
      <w:r w:rsidRPr="00BF6D81">
        <w:rPr>
          <w:rFonts w:ascii="Garamond" w:hAnsi="Garamond"/>
          <w:sz w:val="24"/>
          <w:szCs w:val="24"/>
        </w:rPr>
        <w:tab/>
      </w:r>
    </w:p>
    <w:p w14:paraId="1D4C1D02" w14:textId="04E868D1" w:rsidR="00C16527" w:rsidRPr="00BF6D81" w:rsidRDefault="0004183E" w:rsidP="00BF6D81">
      <w:pPr>
        <w:spacing w:after="0" w:line="240" w:lineRule="auto"/>
        <w:ind w:left="4014" w:firstLine="306"/>
        <w:rPr>
          <w:rFonts w:ascii="Garamond" w:hAnsi="Garamond"/>
          <w:sz w:val="26"/>
          <w:szCs w:val="26"/>
        </w:rPr>
      </w:pPr>
      <w:r w:rsidRPr="00BF6D81">
        <w:rPr>
          <w:rFonts w:ascii="Garamond" w:hAnsi="Garamond"/>
          <w:sz w:val="24"/>
          <w:szCs w:val="24"/>
        </w:rPr>
        <w:t>—</w:t>
      </w:r>
      <w:proofErr w:type="spellStart"/>
      <w:r w:rsidRPr="00BF6D81">
        <w:rPr>
          <w:rFonts w:ascii="Garamond" w:hAnsi="Garamond"/>
          <w:sz w:val="24"/>
          <w:szCs w:val="24"/>
        </w:rPr>
        <w:t>Jorie</w:t>
      </w:r>
      <w:proofErr w:type="spellEnd"/>
      <w:r w:rsidRPr="00BF6D81">
        <w:rPr>
          <w:rFonts w:ascii="Garamond" w:hAnsi="Garamond"/>
          <w:sz w:val="24"/>
          <w:szCs w:val="24"/>
        </w:rPr>
        <w:t xml:space="preserve"> Graham</w:t>
      </w:r>
      <w:r w:rsidR="005C2B1B" w:rsidRPr="00BF6D81">
        <w:rPr>
          <w:rFonts w:ascii="Garamond" w:hAnsi="Garamond"/>
          <w:sz w:val="26"/>
          <w:szCs w:val="26"/>
        </w:rPr>
        <w:br w:type="page"/>
      </w:r>
    </w:p>
    <w:p w14:paraId="0C018F5A" w14:textId="77777777" w:rsidR="00C16527" w:rsidRPr="00BF6D81" w:rsidRDefault="00C16527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2E516F5" w14:textId="77777777" w:rsidR="00C16527" w:rsidRDefault="00C16527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B1C6E74" w14:textId="77777777" w:rsidR="00BF6D81" w:rsidRDefault="00BF6D81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CC617E7" w14:textId="77777777" w:rsidR="00BF6D81" w:rsidRDefault="00BF6D81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68FE8DD" w14:textId="77777777" w:rsidR="00BF6D81" w:rsidRDefault="00BF6D81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9E527FF" w14:textId="77777777" w:rsidR="00BF6D81" w:rsidRDefault="00BF6D81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73C46F0" w14:textId="77777777" w:rsidR="00BF6D81" w:rsidRDefault="00BF6D81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E7A5534" w14:textId="77777777" w:rsidR="00BF6D81" w:rsidRPr="00BF6D81" w:rsidRDefault="00BF6D81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9AE95BD" w14:textId="77777777" w:rsidR="005C2B1B" w:rsidRPr="00BF6D81" w:rsidRDefault="005C2B1B" w:rsidP="00BF6D81">
      <w:pPr>
        <w:spacing w:after="0" w:line="240" w:lineRule="auto"/>
        <w:ind w:firstLine="720"/>
        <w:rPr>
          <w:rFonts w:ascii="Garamond" w:hAnsi="Garamond"/>
          <w:b/>
          <w:sz w:val="26"/>
          <w:szCs w:val="26"/>
        </w:rPr>
      </w:pPr>
      <w:r w:rsidRPr="00BF6D81">
        <w:rPr>
          <w:rFonts w:ascii="Garamond" w:hAnsi="Garamond"/>
          <w:b/>
          <w:sz w:val="26"/>
          <w:szCs w:val="26"/>
        </w:rPr>
        <w:t>The Thing in the Gap-Stone Stile</w:t>
      </w:r>
    </w:p>
    <w:p w14:paraId="59B33A3E" w14:textId="77777777" w:rsidR="005C2B1B" w:rsidRPr="00BF6D81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C1D3AFD" w14:textId="77777777" w:rsidR="005C2B1B" w:rsidRPr="00BF6D81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86CDE5E" w14:textId="77777777" w:rsidR="00C16527" w:rsidRPr="00BF6D81" w:rsidRDefault="005C2B1B" w:rsidP="00C16527">
      <w:pPr>
        <w:spacing w:after="0" w:line="240" w:lineRule="auto"/>
        <w:rPr>
          <w:rFonts w:ascii="Garamond" w:hAnsi="Garamond"/>
          <w:sz w:val="26"/>
          <w:szCs w:val="26"/>
        </w:rPr>
      </w:pPr>
      <w:r w:rsidRPr="00BF6D81">
        <w:rPr>
          <w:rFonts w:ascii="Garamond" w:hAnsi="Garamond"/>
          <w:sz w:val="26"/>
          <w:szCs w:val="26"/>
        </w:rPr>
        <w:t>I took the giant’s walk on top of the world,</w:t>
      </w:r>
      <w:r w:rsidRPr="00BF6D81">
        <w:rPr>
          <w:rFonts w:ascii="Garamond" w:hAnsi="Garamond"/>
          <w:sz w:val="26"/>
          <w:szCs w:val="26"/>
        </w:rPr>
        <w:br/>
      </w:r>
      <w:proofErr w:type="gramStart"/>
      <w:r w:rsidRPr="00BF6D81">
        <w:rPr>
          <w:rFonts w:ascii="Garamond" w:hAnsi="Garamond"/>
          <w:sz w:val="26"/>
          <w:szCs w:val="26"/>
        </w:rPr>
        <w:t>peak-striding</w:t>
      </w:r>
      <w:proofErr w:type="gramEnd"/>
      <w:r w:rsidRPr="00BF6D81">
        <w:rPr>
          <w:rFonts w:ascii="Garamond" w:hAnsi="Garamond"/>
          <w:sz w:val="26"/>
          <w:szCs w:val="26"/>
        </w:rPr>
        <w:t>, each step a viaduct.</w:t>
      </w:r>
      <w:r w:rsidRPr="00BF6D81">
        <w:rPr>
          <w:rFonts w:ascii="Garamond" w:hAnsi="Garamond"/>
          <w:sz w:val="26"/>
          <w:szCs w:val="26"/>
        </w:rPr>
        <w:br/>
      </w:r>
      <w:r w:rsidRPr="00BF6D81">
        <w:rPr>
          <w:rFonts w:ascii="Garamond" w:hAnsi="Garamond"/>
          <w:sz w:val="26"/>
          <w:szCs w:val="26"/>
        </w:rPr>
        <w:br/>
        <w:t>I dropped hankies, cut from a cloth of hills,</w:t>
      </w:r>
      <w:r w:rsidRPr="00BF6D81">
        <w:rPr>
          <w:rFonts w:ascii="Garamond" w:hAnsi="Garamond"/>
          <w:sz w:val="26"/>
          <w:szCs w:val="26"/>
        </w:rPr>
        <w:br/>
        <w:t>and beat gold under fields</w:t>
      </w:r>
      <w:r w:rsidRPr="00BF6D81">
        <w:rPr>
          <w:rFonts w:ascii="Garamond" w:hAnsi="Garamond"/>
          <w:sz w:val="26"/>
          <w:szCs w:val="26"/>
        </w:rPr>
        <w:br/>
        <w:t>for the sun to pick out a patch.</w:t>
      </w:r>
      <w:r w:rsidRPr="00BF6D81">
        <w:rPr>
          <w:rFonts w:ascii="Garamond" w:hAnsi="Garamond"/>
          <w:sz w:val="26"/>
          <w:szCs w:val="26"/>
        </w:rPr>
        <w:br/>
      </w:r>
      <w:r w:rsidRPr="00BF6D81">
        <w:rPr>
          <w:rFonts w:ascii="Garamond" w:hAnsi="Garamond"/>
          <w:sz w:val="26"/>
          <w:szCs w:val="26"/>
        </w:rPr>
        <w:br/>
        <w:t>I never absolutely told</w:t>
      </w:r>
      <w:r w:rsidRPr="00BF6D81">
        <w:rPr>
          <w:rFonts w:ascii="Garamond" w:hAnsi="Garamond"/>
          <w:sz w:val="26"/>
          <w:szCs w:val="26"/>
        </w:rPr>
        <w:br/>
        <w:t>the curl-horned cows to line up their gaze.</w:t>
      </w:r>
      <w:r w:rsidRPr="00BF6D81">
        <w:rPr>
          <w:rFonts w:ascii="Garamond" w:hAnsi="Garamond"/>
          <w:sz w:val="26"/>
          <w:szCs w:val="26"/>
        </w:rPr>
        <w:br/>
        <w:t>But it happened, so I let it be.</w:t>
      </w:r>
      <w:r w:rsidRPr="00BF6D81">
        <w:rPr>
          <w:rFonts w:ascii="Garamond" w:hAnsi="Garamond"/>
          <w:sz w:val="26"/>
          <w:szCs w:val="26"/>
        </w:rPr>
        <w:br/>
      </w:r>
      <w:r w:rsidRPr="00BF6D81">
        <w:rPr>
          <w:rFonts w:ascii="Garamond" w:hAnsi="Garamond"/>
          <w:sz w:val="26"/>
          <w:szCs w:val="26"/>
        </w:rPr>
        <w:br/>
      </w:r>
      <w:proofErr w:type="gramStart"/>
      <w:r w:rsidRPr="00BF6D81">
        <w:rPr>
          <w:rFonts w:ascii="Garamond" w:hAnsi="Garamond"/>
          <w:sz w:val="26"/>
          <w:szCs w:val="26"/>
        </w:rPr>
        <w:t>And Annual Meadow Grass, quite of her own accord,</w:t>
      </w:r>
      <w:r w:rsidRPr="00BF6D81">
        <w:rPr>
          <w:rFonts w:ascii="Garamond" w:hAnsi="Garamond"/>
          <w:sz w:val="26"/>
          <w:szCs w:val="26"/>
        </w:rPr>
        <w:br/>
        <w:t>between the dry-stone spread out emerald.</w:t>
      </w:r>
      <w:proofErr w:type="gramEnd"/>
      <w:r w:rsidRPr="00BF6D81">
        <w:rPr>
          <w:rFonts w:ascii="Garamond" w:hAnsi="Garamond"/>
          <w:sz w:val="26"/>
          <w:szCs w:val="26"/>
        </w:rPr>
        <w:br/>
      </w:r>
      <w:r w:rsidRPr="00BF6D81">
        <w:rPr>
          <w:rFonts w:ascii="Garamond" w:hAnsi="Garamond"/>
          <w:sz w:val="26"/>
          <w:szCs w:val="26"/>
        </w:rPr>
        <w:br/>
        <w:t>(I was delighted by her initiative</w:t>
      </w:r>
      <w:r w:rsidRPr="00BF6D81">
        <w:rPr>
          <w:rFonts w:ascii="Garamond" w:hAnsi="Garamond"/>
          <w:sz w:val="26"/>
          <w:szCs w:val="26"/>
        </w:rPr>
        <w:br/>
        <w:t>and praised the dry-stone for being contrary.)</w:t>
      </w:r>
      <w:r w:rsidRPr="00BF6D81">
        <w:rPr>
          <w:rFonts w:ascii="Garamond" w:hAnsi="Garamond"/>
          <w:sz w:val="26"/>
          <w:szCs w:val="26"/>
        </w:rPr>
        <w:br/>
      </w:r>
      <w:r w:rsidRPr="00BF6D81">
        <w:rPr>
          <w:rFonts w:ascii="Garamond" w:hAnsi="Garamond"/>
          <w:sz w:val="26"/>
          <w:szCs w:val="26"/>
        </w:rPr>
        <w:br/>
        <w:t>What I did do (I am a gap)</w:t>
      </w:r>
      <w:r w:rsidRPr="00BF6D81">
        <w:rPr>
          <w:rFonts w:ascii="Garamond" w:hAnsi="Garamond"/>
          <w:sz w:val="26"/>
          <w:szCs w:val="26"/>
        </w:rPr>
        <w:br/>
        <w:t xml:space="preserve">was </w:t>
      </w:r>
      <w:proofErr w:type="gramStart"/>
      <w:r w:rsidRPr="00BF6D81">
        <w:rPr>
          <w:rFonts w:ascii="Garamond" w:hAnsi="Garamond"/>
          <w:sz w:val="26"/>
          <w:szCs w:val="26"/>
        </w:rPr>
        <w:t>lean</w:t>
      </w:r>
      <w:proofErr w:type="gramEnd"/>
      <w:r w:rsidRPr="00BF6D81">
        <w:rPr>
          <w:rFonts w:ascii="Garamond" w:hAnsi="Garamond"/>
          <w:sz w:val="26"/>
          <w:szCs w:val="26"/>
        </w:rPr>
        <w:t xml:space="preserve"> these elbows on a wall</w:t>
      </w:r>
      <w:r w:rsidRPr="00BF6D81">
        <w:rPr>
          <w:rFonts w:ascii="Garamond" w:hAnsi="Garamond"/>
          <w:sz w:val="26"/>
          <w:szCs w:val="26"/>
        </w:rPr>
        <w:br/>
        <w:t>and sat on my hunkers pervading the boulders.</w:t>
      </w:r>
      <w:r w:rsidRPr="00BF6D81">
        <w:rPr>
          <w:rFonts w:ascii="Garamond" w:hAnsi="Garamond"/>
          <w:sz w:val="26"/>
          <w:szCs w:val="26"/>
        </w:rPr>
        <w:br/>
      </w:r>
      <w:r w:rsidRPr="00BF6D81">
        <w:rPr>
          <w:rFonts w:ascii="Garamond" w:hAnsi="Garamond"/>
          <w:sz w:val="26"/>
          <w:szCs w:val="26"/>
        </w:rPr>
        <w:br/>
        <w:t>My pose became the pass across two kingdoms,</w:t>
      </w:r>
      <w:r w:rsidRPr="00BF6D81">
        <w:rPr>
          <w:rFonts w:ascii="Garamond" w:hAnsi="Garamond"/>
          <w:sz w:val="26"/>
          <w:szCs w:val="26"/>
        </w:rPr>
        <w:br/>
        <w:t>before behind antiphonal, my cavity the chord.</w:t>
      </w:r>
      <w:r w:rsidRPr="00BF6D81">
        <w:rPr>
          <w:rFonts w:ascii="Garamond" w:hAnsi="Garamond"/>
          <w:sz w:val="26"/>
          <w:szCs w:val="26"/>
        </w:rPr>
        <w:br/>
      </w:r>
      <w:r w:rsidRPr="00BF6D81">
        <w:rPr>
          <w:rFonts w:ascii="Garamond" w:hAnsi="Garamond"/>
          <w:sz w:val="26"/>
          <w:szCs w:val="26"/>
        </w:rPr>
        <w:br/>
        <w:t>And I certainly intended</w:t>
      </w:r>
      <w:r w:rsidRPr="00BF6D81">
        <w:rPr>
          <w:rFonts w:ascii="Garamond" w:hAnsi="Garamond"/>
          <w:sz w:val="26"/>
          <w:szCs w:val="26"/>
        </w:rPr>
        <w:br/>
        <w:t>anyone to be almost</w:t>
      </w:r>
      <w:r w:rsidRPr="00BF6D81">
        <w:rPr>
          <w:rFonts w:ascii="Garamond" w:hAnsi="Garamond"/>
          <w:sz w:val="26"/>
          <w:szCs w:val="26"/>
        </w:rPr>
        <w:br/>
        <w:t>abstracted on a gap-stone between fields.</w:t>
      </w:r>
    </w:p>
    <w:p w14:paraId="139B898D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FD36FAA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D6FCFE3" w14:textId="6309D425" w:rsidR="005C2B1B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</w:rPr>
      </w:pPr>
      <w:r w:rsidRPr="00BF6D81">
        <w:rPr>
          <w:rFonts w:ascii="Garamond" w:hAnsi="Garamond"/>
          <w:sz w:val="26"/>
          <w:szCs w:val="26"/>
        </w:rPr>
        <w:tab/>
      </w:r>
      <w:r w:rsidRPr="00BF6D81">
        <w:rPr>
          <w:rFonts w:ascii="Garamond" w:hAnsi="Garamond"/>
          <w:sz w:val="26"/>
          <w:szCs w:val="26"/>
        </w:rPr>
        <w:tab/>
      </w:r>
      <w:r w:rsidRPr="00BF6D81">
        <w:rPr>
          <w:rFonts w:ascii="Garamond" w:hAnsi="Garamond"/>
          <w:sz w:val="26"/>
          <w:szCs w:val="26"/>
        </w:rPr>
        <w:tab/>
      </w:r>
      <w:r w:rsidRPr="00BF6D81">
        <w:rPr>
          <w:rFonts w:ascii="Garamond" w:hAnsi="Garamond"/>
          <w:sz w:val="26"/>
          <w:szCs w:val="26"/>
        </w:rPr>
        <w:tab/>
      </w:r>
      <w:r w:rsidRPr="00BF6D81">
        <w:rPr>
          <w:rFonts w:ascii="Garamond" w:hAnsi="Garamond"/>
          <w:sz w:val="26"/>
          <w:szCs w:val="26"/>
        </w:rPr>
        <w:tab/>
      </w:r>
      <w:r w:rsidR="005C2B1B" w:rsidRPr="00BF6D81">
        <w:rPr>
          <w:rFonts w:ascii="Garamond" w:hAnsi="Garamond"/>
          <w:sz w:val="26"/>
          <w:szCs w:val="26"/>
        </w:rPr>
        <w:t>—Alice Oswald</w:t>
      </w:r>
    </w:p>
    <w:p w14:paraId="6586E625" w14:textId="77777777" w:rsidR="005C2B1B" w:rsidRPr="00BF6D81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337F981" w14:textId="77777777" w:rsidR="00C16527" w:rsidRPr="00BF6D81" w:rsidRDefault="005C2B1B" w:rsidP="00C16527">
      <w:pPr>
        <w:spacing w:after="0" w:line="240" w:lineRule="auto"/>
        <w:rPr>
          <w:rFonts w:ascii="Garamond" w:hAnsi="Garamond"/>
          <w:sz w:val="26"/>
          <w:szCs w:val="26"/>
        </w:rPr>
      </w:pPr>
      <w:r w:rsidRPr="00BF6D81">
        <w:rPr>
          <w:rFonts w:ascii="Garamond" w:hAnsi="Garamond"/>
          <w:sz w:val="26"/>
          <w:szCs w:val="26"/>
        </w:rPr>
        <w:br w:type="page"/>
      </w:r>
    </w:p>
    <w:p w14:paraId="156B7819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6EB0D55" w14:textId="77777777" w:rsidR="00C16527" w:rsidRDefault="00C16527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6239B03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EFE83E0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51614A6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B22E9EA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33F64269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203CED6D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5C6D3E9F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6608334D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1C4B731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2B47C88" w14:textId="77777777" w:rsid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75748607" w14:textId="77777777" w:rsidR="00BF6D81" w:rsidRP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26B53D8" w14:textId="77777777" w:rsidR="005C2B1B" w:rsidRPr="00BF6D81" w:rsidRDefault="00C16527" w:rsidP="00C16527">
      <w:pPr>
        <w:spacing w:after="0" w:line="240" w:lineRule="auto"/>
        <w:rPr>
          <w:rFonts w:ascii="Garamond" w:hAnsi="Garamond"/>
          <w:b/>
          <w:sz w:val="26"/>
          <w:szCs w:val="26"/>
        </w:rPr>
      </w:pPr>
      <w:r w:rsidRPr="00BF6D81">
        <w:rPr>
          <w:rFonts w:ascii="Garamond" w:hAnsi="Garamond"/>
          <w:b/>
          <w:sz w:val="26"/>
          <w:szCs w:val="26"/>
        </w:rPr>
        <w:t xml:space="preserve">        </w:t>
      </w:r>
      <w:r w:rsidR="005C2B1B" w:rsidRPr="00BF6D81">
        <w:rPr>
          <w:rFonts w:ascii="Garamond" w:hAnsi="Garamond"/>
          <w:b/>
          <w:sz w:val="26"/>
          <w:szCs w:val="26"/>
        </w:rPr>
        <w:t>The Boundary Commission</w:t>
      </w:r>
    </w:p>
    <w:p w14:paraId="129AC559" w14:textId="77777777" w:rsidR="005C2B1B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1246BA73" w14:textId="77777777" w:rsidR="00BF6D81" w:rsidRPr="00BF6D81" w:rsidRDefault="00BF6D81" w:rsidP="005C2B1B">
      <w:pPr>
        <w:spacing w:after="0" w:line="240" w:lineRule="auto"/>
        <w:rPr>
          <w:rFonts w:ascii="Garamond" w:hAnsi="Garamond"/>
          <w:i/>
          <w:sz w:val="26"/>
          <w:szCs w:val="26"/>
        </w:rPr>
      </w:pPr>
    </w:p>
    <w:p w14:paraId="5691B136" w14:textId="77777777" w:rsidR="005C2B1B" w:rsidRPr="00BF6D81" w:rsidRDefault="005C2B1B" w:rsidP="005C2B1B">
      <w:pPr>
        <w:spacing w:after="0" w:line="240" w:lineRule="auto"/>
        <w:rPr>
          <w:rFonts w:ascii="Garamond" w:hAnsi="Garamond"/>
          <w:i/>
          <w:sz w:val="26"/>
          <w:szCs w:val="26"/>
        </w:rPr>
      </w:pPr>
      <w:r w:rsidRPr="00BF6D81">
        <w:rPr>
          <w:rFonts w:ascii="Garamond" w:hAnsi="Garamond"/>
          <w:i/>
          <w:sz w:val="26"/>
          <w:szCs w:val="26"/>
        </w:rPr>
        <w:t>You remember that village where the border ran</w:t>
      </w:r>
    </w:p>
    <w:p w14:paraId="2E484234" w14:textId="77777777" w:rsidR="005C2B1B" w:rsidRPr="00BF6D81" w:rsidRDefault="005C2B1B" w:rsidP="005C2B1B">
      <w:pPr>
        <w:spacing w:after="0" w:line="240" w:lineRule="auto"/>
        <w:rPr>
          <w:rFonts w:ascii="Garamond" w:hAnsi="Garamond"/>
          <w:i/>
          <w:sz w:val="26"/>
          <w:szCs w:val="26"/>
        </w:rPr>
      </w:pPr>
      <w:r w:rsidRPr="00BF6D81">
        <w:rPr>
          <w:rFonts w:ascii="Garamond" w:hAnsi="Garamond"/>
          <w:i/>
          <w:sz w:val="26"/>
          <w:szCs w:val="26"/>
        </w:rPr>
        <w:t>Down the middle of the street,</w:t>
      </w:r>
    </w:p>
    <w:p w14:paraId="252099B6" w14:textId="77777777" w:rsidR="005C2B1B" w:rsidRPr="00BF6D81" w:rsidRDefault="005C2B1B" w:rsidP="005C2B1B">
      <w:pPr>
        <w:spacing w:after="0" w:line="240" w:lineRule="auto"/>
        <w:rPr>
          <w:rFonts w:ascii="Garamond" w:hAnsi="Garamond"/>
          <w:i/>
          <w:sz w:val="26"/>
          <w:szCs w:val="26"/>
        </w:rPr>
      </w:pPr>
      <w:r w:rsidRPr="00BF6D81">
        <w:rPr>
          <w:rFonts w:ascii="Garamond" w:hAnsi="Garamond"/>
          <w:i/>
          <w:sz w:val="26"/>
          <w:szCs w:val="26"/>
        </w:rPr>
        <w:t>With the butcher and baker in different states?</w:t>
      </w:r>
    </w:p>
    <w:p w14:paraId="6EB5A645" w14:textId="77777777" w:rsidR="005C2B1B" w:rsidRPr="00BF6D81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  <w:r w:rsidRPr="00BF6D81">
        <w:rPr>
          <w:rFonts w:ascii="Garamond" w:hAnsi="Garamond"/>
          <w:sz w:val="26"/>
          <w:szCs w:val="26"/>
        </w:rPr>
        <w:t>Today he remarked how a shower of rain</w:t>
      </w:r>
    </w:p>
    <w:p w14:paraId="49B88606" w14:textId="77777777" w:rsidR="005C2B1B" w:rsidRPr="00BF6D81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6FA6FD1" w14:textId="77777777" w:rsidR="005C2B1B" w:rsidRPr="00BF6D81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  <w:r w:rsidRPr="00BF6D81">
        <w:rPr>
          <w:rFonts w:ascii="Garamond" w:hAnsi="Garamond"/>
          <w:sz w:val="26"/>
          <w:szCs w:val="26"/>
        </w:rPr>
        <w:t xml:space="preserve">Had stopped so cleanly across </w:t>
      </w:r>
      <w:proofErr w:type="spellStart"/>
      <w:r w:rsidRPr="00BF6D81">
        <w:rPr>
          <w:rFonts w:ascii="Garamond" w:hAnsi="Garamond"/>
          <w:sz w:val="26"/>
          <w:szCs w:val="26"/>
        </w:rPr>
        <w:t>Golightly’s</w:t>
      </w:r>
      <w:proofErr w:type="spellEnd"/>
      <w:r w:rsidRPr="00BF6D81">
        <w:rPr>
          <w:rFonts w:ascii="Garamond" w:hAnsi="Garamond"/>
          <w:sz w:val="26"/>
          <w:szCs w:val="26"/>
        </w:rPr>
        <w:t xml:space="preserve"> lane</w:t>
      </w:r>
    </w:p>
    <w:p w14:paraId="10A08463" w14:textId="77777777" w:rsidR="005C2B1B" w:rsidRPr="00BF6D81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  <w:r w:rsidRPr="00BF6D81">
        <w:rPr>
          <w:rFonts w:ascii="Garamond" w:hAnsi="Garamond"/>
          <w:sz w:val="26"/>
          <w:szCs w:val="26"/>
        </w:rPr>
        <w:t>It might have been a wall of glass</w:t>
      </w:r>
    </w:p>
    <w:p w14:paraId="79038D2C" w14:textId="77777777" w:rsidR="005C2B1B" w:rsidRPr="00BF6D81" w:rsidRDefault="005C2B1B" w:rsidP="005C2B1B">
      <w:pPr>
        <w:spacing w:after="0" w:line="240" w:lineRule="auto"/>
        <w:rPr>
          <w:rFonts w:ascii="Garamond" w:hAnsi="Garamond"/>
          <w:sz w:val="26"/>
          <w:szCs w:val="26"/>
        </w:rPr>
      </w:pPr>
      <w:r w:rsidRPr="00BF6D81">
        <w:rPr>
          <w:rFonts w:ascii="Garamond" w:hAnsi="Garamond"/>
          <w:sz w:val="26"/>
          <w:szCs w:val="26"/>
        </w:rPr>
        <w:t xml:space="preserve">That had toppled over. He stood there, for ages, </w:t>
      </w:r>
    </w:p>
    <w:p w14:paraId="184BCE91" w14:textId="77777777" w:rsidR="00C16527" w:rsidRPr="00BF6D81" w:rsidRDefault="005C2B1B" w:rsidP="00C16527">
      <w:pPr>
        <w:spacing w:after="0" w:line="240" w:lineRule="auto"/>
        <w:rPr>
          <w:rFonts w:ascii="Garamond" w:hAnsi="Garamond"/>
          <w:sz w:val="26"/>
          <w:szCs w:val="26"/>
        </w:rPr>
      </w:pPr>
      <w:r w:rsidRPr="00BF6D81">
        <w:rPr>
          <w:rFonts w:ascii="Garamond" w:hAnsi="Garamond"/>
          <w:sz w:val="26"/>
          <w:szCs w:val="26"/>
        </w:rPr>
        <w:t>To wonder which side, if any, he should be on.</w:t>
      </w:r>
    </w:p>
    <w:p w14:paraId="2F4054A3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4D66F4F8" w14:textId="77777777" w:rsidR="00C16527" w:rsidRPr="00BF6D81" w:rsidRDefault="00C16527" w:rsidP="00C16527">
      <w:pPr>
        <w:spacing w:after="0" w:line="240" w:lineRule="auto"/>
        <w:rPr>
          <w:rFonts w:ascii="Garamond" w:hAnsi="Garamond"/>
          <w:sz w:val="26"/>
          <w:szCs w:val="26"/>
        </w:rPr>
      </w:pPr>
    </w:p>
    <w:p w14:paraId="01D0B8B9" w14:textId="3DA66826" w:rsidR="005C2B1B" w:rsidRPr="00BF6D81" w:rsidRDefault="00BF6D81" w:rsidP="00C16527">
      <w:pPr>
        <w:spacing w:after="0" w:line="240" w:lineRule="auto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C16527" w:rsidRPr="00BF6D81">
        <w:rPr>
          <w:rFonts w:ascii="Garamond" w:hAnsi="Garamond"/>
          <w:sz w:val="26"/>
          <w:szCs w:val="26"/>
        </w:rPr>
        <w:tab/>
      </w:r>
      <w:r w:rsidR="00C16527" w:rsidRPr="00BF6D81">
        <w:rPr>
          <w:rFonts w:ascii="Garamond" w:hAnsi="Garamond"/>
          <w:sz w:val="26"/>
          <w:szCs w:val="26"/>
        </w:rPr>
        <w:tab/>
      </w:r>
      <w:r w:rsidR="00C16527" w:rsidRPr="00BF6D81">
        <w:rPr>
          <w:rFonts w:ascii="Garamond" w:hAnsi="Garamond"/>
          <w:sz w:val="26"/>
          <w:szCs w:val="26"/>
        </w:rPr>
        <w:tab/>
      </w:r>
      <w:r w:rsidR="00C16527" w:rsidRPr="00BF6D81">
        <w:rPr>
          <w:rFonts w:ascii="Garamond" w:hAnsi="Garamond"/>
          <w:sz w:val="26"/>
          <w:szCs w:val="26"/>
        </w:rPr>
        <w:tab/>
      </w:r>
      <w:r w:rsidR="005C2B1B" w:rsidRPr="00BF6D81">
        <w:rPr>
          <w:rFonts w:ascii="Garamond" w:hAnsi="Garamond"/>
          <w:sz w:val="26"/>
          <w:szCs w:val="26"/>
        </w:rPr>
        <w:t xml:space="preserve"> —Paul Muldoon</w:t>
      </w:r>
    </w:p>
    <w:p w14:paraId="3F4B3087" w14:textId="77777777" w:rsidR="00A34A8D" w:rsidRPr="00BF6D81" w:rsidRDefault="00A34A8D">
      <w:pPr>
        <w:rPr>
          <w:rFonts w:ascii="Garamond" w:hAnsi="Garamond"/>
          <w:sz w:val="26"/>
          <w:szCs w:val="26"/>
        </w:rPr>
      </w:pPr>
    </w:p>
    <w:sectPr w:rsidR="00A34A8D" w:rsidRPr="00BF6D81" w:rsidSect="00BF6D81">
      <w:pgSz w:w="11906" w:h="16838"/>
      <w:pgMar w:top="851" w:right="1440" w:bottom="851" w:left="28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B1B"/>
    <w:rsid w:val="0004183E"/>
    <w:rsid w:val="00407806"/>
    <w:rsid w:val="005C2B1B"/>
    <w:rsid w:val="00710A10"/>
    <w:rsid w:val="00A34A8D"/>
    <w:rsid w:val="00BF6D81"/>
    <w:rsid w:val="00C16527"/>
    <w:rsid w:val="00F9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367F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1B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B1B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807</Words>
  <Characters>4603</Characters>
  <Application>Microsoft Macintosh Word</Application>
  <DocSecurity>0</DocSecurity>
  <Lines>38</Lines>
  <Paragraphs>10</Paragraphs>
  <ScaleCrop>false</ScaleCrop>
  <Company>Keble College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3</cp:revision>
  <dcterms:created xsi:type="dcterms:W3CDTF">2014-10-03T10:23:00Z</dcterms:created>
  <dcterms:modified xsi:type="dcterms:W3CDTF">2014-10-08T12:11:00Z</dcterms:modified>
</cp:coreProperties>
</file>